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37F1">
        <w:rPr>
          <w:rFonts w:ascii="Times New Roman" w:hAnsi="Times New Roman" w:cs="Times New Roman"/>
          <w:sz w:val="28"/>
          <w:szCs w:val="28"/>
          <w:lang w:eastAsia="ar-SA"/>
        </w:rPr>
        <w:t xml:space="preserve">Технологическая карта </w:t>
      </w:r>
      <w:r w:rsidR="002B661F" w:rsidRPr="004E37F1">
        <w:rPr>
          <w:rFonts w:ascii="Times New Roman" w:hAnsi="Times New Roman" w:cs="Times New Roman"/>
          <w:sz w:val="28"/>
          <w:szCs w:val="28"/>
          <w:lang w:eastAsia="ar-SA"/>
        </w:rPr>
        <w:t xml:space="preserve">занятия </w:t>
      </w:r>
      <w:r w:rsidR="002B5E89" w:rsidRPr="004E37F1">
        <w:rPr>
          <w:rFonts w:ascii="Times New Roman" w:hAnsi="Times New Roman" w:cs="Times New Roman"/>
          <w:sz w:val="28"/>
          <w:szCs w:val="28"/>
          <w:lang w:eastAsia="ar-SA"/>
        </w:rPr>
        <w:t>№ 1-4</w:t>
      </w:r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15C42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37F1">
        <w:rPr>
          <w:rFonts w:ascii="Times New Roman" w:hAnsi="Times New Roman" w:cs="Times New Roman"/>
          <w:sz w:val="28"/>
          <w:szCs w:val="28"/>
          <w:lang w:eastAsia="ar-SA"/>
        </w:rPr>
        <w:t>Тема</w:t>
      </w:r>
      <w:r w:rsidR="002B5E89" w:rsidRPr="004E37F1">
        <w:rPr>
          <w:rFonts w:ascii="Times New Roman" w:hAnsi="Times New Roman" w:cs="Times New Roman"/>
          <w:sz w:val="28"/>
          <w:szCs w:val="28"/>
          <w:lang w:eastAsia="ar-SA"/>
        </w:rPr>
        <w:t xml:space="preserve"> Изготовление панно «Дары осени</w:t>
      </w:r>
      <w:r w:rsidR="00A15C42" w:rsidRPr="004E37F1">
        <w:rPr>
          <w:rFonts w:ascii="Times New Roman" w:hAnsi="Times New Roman" w:cs="Times New Roman"/>
          <w:sz w:val="28"/>
          <w:szCs w:val="28"/>
          <w:lang w:eastAsia="ar-SA"/>
        </w:rPr>
        <w:t xml:space="preserve">». </w:t>
      </w:r>
    </w:p>
    <w:p w:rsidR="00FB731E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37F1">
        <w:rPr>
          <w:rFonts w:ascii="Times New Roman" w:hAnsi="Times New Roman" w:cs="Times New Roman"/>
          <w:sz w:val="28"/>
          <w:szCs w:val="28"/>
          <w:lang w:eastAsia="ar-SA"/>
        </w:rPr>
        <w:t xml:space="preserve">Тип занятия: </w:t>
      </w:r>
      <w:r w:rsidR="00FB731E" w:rsidRPr="004E37F1">
        <w:rPr>
          <w:rFonts w:ascii="Times New Roman" w:hAnsi="Times New Roman" w:cs="Times New Roman"/>
          <w:sz w:val="28"/>
          <w:szCs w:val="28"/>
          <w:lang w:eastAsia="ar-SA"/>
        </w:rPr>
        <w:t xml:space="preserve">Получение новых знаний. </w:t>
      </w:r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37F1">
        <w:rPr>
          <w:rFonts w:ascii="Times New Roman" w:hAnsi="Times New Roman" w:cs="Times New Roman"/>
          <w:sz w:val="28"/>
          <w:szCs w:val="28"/>
          <w:lang w:eastAsia="ar-SA"/>
        </w:rPr>
        <w:t>Обобщение и систематизация новых знаний.</w:t>
      </w:r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37F1">
        <w:rPr>
          <w:rFonts w:ascii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4E37F1">
        <w:rPr>
          <w:rFonts w:ascii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4E37F1">
        <w:rPr>
          <w:rFonts w:ascii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37F1">
        <w:rPr>
          <w:rFonts w:ascii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4E37F1">
        <w:rPr>
          <w:rFonts w:ascii="Times New Roman" w:hAnsi="Times New Roman" w:cs="Times New Roman"/>
          <w:i/>
          <w:sz w:val="28"/>
          <w:szCs w:val="28"/>
          <w:lang w:eastAsia="ar-SA"/>
        </w:rPr>
        <w:t>.</w:t>
      </w:r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37F1">
        <w:rPr>
          <w:rFonts w:ascii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4E37F1">
        <w:rPr>
          <w:rFonts w:ascii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37F1">
        <w:rPr>
          <w:rFonts w:ascii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  <w:r w:rsidR="00FB731E" w:rsidRPr="004E37F1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620"/>
        <w:gridCol w:w="3520"/>
        <w:gridCol w:w="3071"/>
      </w:tblGrid>
      <w:tr w:rsidR="00BB0910" w:rsidRPr="004E37F1" w:rsidTr="008B2AD6">
        <w:tc>
          <w:tcPr>
            <w:tcW w:w="2620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3520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3071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BB0910" w:rsidRPr="004E37F1" w:rsidRDefault="000F5036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О</w:t>
            </w:r>
            <w:r w:rsidR="00BB0910" w:rsidRPr="004E37F1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бучающихся</w:t>
            </w:r>
          </w:p>
        </w:tc>
      </w:tr>
      <w:tr w:rsidR="00BB0910" w:rsidRPr="004E37F1" w:rsidTr="008B2AD6">
        <w:tc>
          <w:tcPr>
            <w:tcW w:w="2620" w:type="dxa"/>
          </w:tcPr>
          <w:p w:rsidR="00BB0910" w:rsidRPr="004E37F1" w:rsidRDefault="0078100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B0910"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Организационный этап</w:t>
            </w:r>
          </w:p>
        </w:tc>
        <w:tc>
          <w:tcPr>
            <w:tcW w:w="3520" w:type="dxa"/>
          </w:tcPr>
          <w:p w:rsidR="00325D56" w:rsidRPr="004E37F1" w:rsidRDefault="00325D56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произносит </w:t>
            </w:r>
          </w:p>
          <w:p w:rsidR="00715AB8" w:rsidRPr="004E37F1" w:rsidRDefault="00325D56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-Дружно за руки возьмёмся,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друг другу улыбнёмся! 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Будем вместе мы трудиться, 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br/>
              <w:t>Не пристало нам лениться!</w:t>
            </w:r>
          </w:p>
          <w:p w:rsidR="00325D56" w:rsidRPr="004E37F1" w:rsidRDefault="00715AB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1008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Ребята мы снова будем рукодельничать на наших занятиях. Давайте вспомним секреты нашего занятия.</w:t>
            </w:r>
            <w:r w:rsidR="00386C3B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Как называется техника</w:t>
            </w:r>
            <w:r w:rsidR="003038DB" w:rsidRPr="004E37F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в которой мы </w:t>
            </w:r>
            <w:r w:rsidR="00197295" w:rsidRPr="004E37F1">
              <w:rPr>
                <w:rFonts w:ascii="Times New Roman" w:hAnsi="Times New Roman" w:cs="Times New Roman"/>
                <w:sz w:val="28"/>
                <w:szCs w:val="28"/>
              </w:rPr>
              <w:t>мастерим?</w:t>
            </w:r>
          </w:p>
          <w:p w:rsidR="0012197A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1008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197A" w:rsidRPr="004E37F1">
              <w:rPr>
                <w:rFonts w:ascii="Times New Roman" w:hAnsi="Times New Roman" w:cs="Times New Roman"/>
                <w:sz w:val="28"/>
                <w:szCs w:val="28"/>
              </w:rPr>
              <w:t>Что означает это квиллинг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97295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Style w:val="10"/>
                <w:rFonts w:ascii="Times New Roman" w:hAnsi="Times New Roman" w:cs="Times New Roman"/>
                <w:b w:val="0"/>
                <w:i/>
                <w:color w:val="000000" w:themeColor="text1"/>
              </w:rPr>
              <w:t>Слайд 2: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Квиллинг - это слово  в переводе означает </w:t>
            </w:r>
            <w:proofErr w:type="spellStart"/>
            <w:r w:rsidRPr="004E37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бумагокручение</w:t>
            </w:r>
            <w:proofErr w:type="spellEnd"/>
            <w:r w:rsidRPr="004E37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из полосок бумаги.</w:t>
            </w: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1008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Как называется </w:t>
            </w:r>
            <w:r w:rsidR="0012197A" w:rsidRPr="004E37F1">
              <w:rPr>
                <w:rFonts w:ascii="Times New Roman" w:hAnsi="Times New Roman" w:cs="Times New Roman"/>
                <w:sz w:val="28"/>
                <w:szCs w:val="28"/>
              </w:rPr>
              <w:t>элемент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квиллинга?</w:t>
            </w:r>
          </w:p>
          <w:p w:rsidR="00325D56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1008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Какие формы роллов вы 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знаете?</w:t>
            </w:r>
          </w:p>
          <w:p w:rsidR="00386C3B" w:rsidRPr="004E37F1" w:rsidRDefault="00386C3B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81008" w:rsidRPr="004E37F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а наших занятиях мы будем узнавать новые секреты этого вида творчества. </w:t>
            </w:r>
          </w:p>
          <w:p w:rsidR="00563278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-Учитель проверяет готовность </w:t>
            </w:r>
            <w:proofErr w:type="gramStart"/>
            <w:r w:rsidR="00BB0910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="00BB0910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</w:t>
            </w:r>
            <w:r w:rsidR="00563278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BB0910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="00BB0910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847FFE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</w:t>
            </w:r>
            <w:r w:rsidR="00BB0910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оверьте, чтобы на вашем столе были: </w:t>
            </w:r>
            <w:r w:rsidR="00BB0910" w:rsidRPr="004E37F1">
              <w:rPr>
                <w:rFonts w:ascii="Times New Roman" w:hAnsi="Times New Roman" w:cs="Times New Roman"/>
                <w:sz w:val="28"/>
                <w:szCs w:val="28"/>
              </w:rPr>
              <w:t>клей, бумага для квиллинга, ножницы, зубочистка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, фигурная линейка</w:t>
            </w:r>
            <w:r w:rsidR="00BB0910" w:rsidRPr="004E37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1" w:type="dxa"/>
          </w:tcPr>
          <w:p w:rsidR="00FB731E" w:rsidRPr="004E37F1" w:rsidRDefault="00781008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- Дети повторяют движения за учителем.</w:t>
            </w:r>
          </w:p>
          <w:p w:rsidR="00FB731E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7295" w:rsidRPr="004E37F1" w:rsidRDefault="00781008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Ответы детей:</w:t>
            </w: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781008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Квиллинг.</w:t>
            </w: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781008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Это слово  в переводе означает </w:t>
            </w:r>
            <w:proofErr w:type="spellStart"/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бумагокручение</w:t>
            </w:r>
            <w:proofErr w:type="spellEnd"/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 полосок бумаги.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781008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Ролл.</w:t>
            </w:r>
          </w:p>
          <w:p w:rsidR="00197295" w:rsidRPr="004E37F1" w:rsidRDefault="00197295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7295" w:rsidRPr="004E37F1" w:rsidRDefault="00781008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Т</w:t>
            </w:r>
            <w:r w:rsidR="00386C3B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угой ролл, глаз, </w:t>
            </w:r>
            <w:r w:rsidR="00386C3B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дуга, капелька.</w:t>
            </w:r>
          </w:p>
          <w:p w:rsidR="00FB731E" w:rsidRPr="004E37F1" w:rsidRDefault="00FB731E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12197A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Слушают учителя, рассматривают </w:t>
            </w:r>
            <w:r w:rsidR="00BB0910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2197A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инструкционную карту.</w:t>
            </w:r>
          </w:p>
          <w:p w:rsidR="00386C3B" w:rsidRPr="004E37F1" w:rsidRDefault="00386C3B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86C3B" w:rsidRPr="004E37F1" w:rsidRDefault="00386C3B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86C3B" w:rsidRPr="004E37F1" w:rsidRDefault="00386C3B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E37F1" w:rsidRDefault="004E37F1" w:rsidP="004E37F1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81008" w:rsidRPr="004E37F1" w:rsidRDefault="0078100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BB0910" w:rsidRPr="004E37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Проверяют готовность к уроку.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BB0910" w:rsidRPr="004E37F1" w:rsidRDefault="0078100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Проверяют, чтобы на вашем столе были: 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клей, бумага для квиллинга, ножницы, зубочистка, фигурная линейка.</w:t>
            </w:r>
          </w:p>
        </w:tc>
      </w:tr>
      <w:tr w:rsidR="00BB0910" w:rsidRPr="004E37F1" w:rsidTr="008B2AD6">
        <w:tc>
          <w:tcPr>
            <w:tcW w:w="2620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3520" w:type="dxa"/>
          </w:tcPr>
          <w:p w:rsidR="00D843C5" w:rsidRPr="004E37F1" w:rsidRDefault="0056327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43C5" w:rsidRPr="004E37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3C5" w:rsidRPr="004E37F1">
              <w:rPr>
                <w:rFonts w:ascii="Times New Roman" w:hAnsi="Times New Roman" w:cs="Times New Roman"/>
                <w:sz w:val="28"/>
                <w:szCs w:val="28"/>
              </w:rPr>
              <w:t>Ребята, вначале урока мы улыбнулись друг другу, а, когда люди улыбаются?</w:t>
            </w:r>
          </w:p>
          <w:p w:rsidR="00D843C5" w:rsidRPr="004E37F1" w:rsidRDefault="0078100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197A" w:rsidRPr="004E37F1">
              <w:rPr>
                <w:rFonts w:ascii="Times New Roman" w:hAnsi="Times New Roman" w:cs="Times New Roman"/>
                <w:sz w:val="28"/>
                <w:szCs w:val="28"/>
              </w:rPr>
              <w:t>Сегодня в</w:t>
            </w:r>
            <w:r w:rsidR="00D843C5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ас </w:t>
            </w:r>
            <w:r w:rsidR="0012197A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в осенний лес </w:t>
            </w:r>
            <w:r w:rsidR="00715AB8" w:rsidRPr="004E37F1">
              <w:rPr>
                <w:rFonts w:ascii="Times New Roman" w:hAnsi="Times New Roman" w:cs="Times New Roman"/>
                <w:sz w:val="28"/>
                <w:szCs w:val="28"/>
              </w:rPr>
              <w:t>приглашает тётушка Сова и предлагает нам</w:t>
            </w:r>
            <w:r w:rsidR="004D3239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интересную идею для творчества</w:t>
            </w:r>
            <w:r w:rsidR="00D843C5" w:rsidRPr="004E37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6A50" w:rsidRPr="004E37F1" w:rsidRDefault="0078100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DEF" w:rsidRPr="004E37F1" w:rsidRDefault="000C1DEF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197A" w:rsidRPr="004E37F1" w:rsidRDefault="000A1A59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i/>
                <w:sz w:val="28"/>
                <w:szCs w:val="28"/>
              </w:rPr>
              <w:t>Слайд 4-8:</w:t>
            </w:r>
          </w:p>
          <w:p w:rsidR="0012197A" w:rsidRPr="004E37F1" w:rsidRDefault="00AF535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- Учитель загадывает детям загадки. </w:t>
            </w:r>
            <w:r w:rsidR="000A1A59" w:rsidRPr="004E37F1">
              <w:rPr>
                <w:rFonts w:ascii="Times New Roman" w:hAnsi="Times New Roman" w:cs="Times New Roman"/>
                <w:sz w:val="28"/>
                <w:szCs w:val="28"/>
              </w:rPr>
              <w:t>Изображения отгадок показывает на слайдах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</w:t>
            </w:r>
            <w:r w:rsidR="0094503E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1.Никто его не пугает, а он дрожит. </w:t>
            </w: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2. Не снег, не лёд, а серебром деревья уберёт. 3.  Утром бусы засверкали, всю траву собой заткали,   миллионы   их,   но   всё   ж,   в   сундучок   не соберёшь. </w:t>
            </w:r>
          </w:p>
          <w:p w:rsidR="000A1A59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4. Ложился на поля …, гусей </w:t>
            </w:r>
            <w:proofErr w:type="gramStart"/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крикливых</w:t>
            </w:r>
            <w:proofErr w:type="gramEnd"/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   караван    тянулся    к    югу    (по   Пушкину). </w:t>
            </w:r>
          </w:p>
          <w:p w:rsidR="000A1A59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5. Листья падают с осин, мчится в небе птичий клин. Когда это бывает?</w:t>
            </w:r>
          </w:p>
          <w:p w:rsidR="000A1A59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6. На утренней заре … не гонит уж коров из хлева (по Пушкину). </w:t>
            </w:r>
          </w:p>
          <w:p w:rsidR="000A1A59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7.  Встаёт … во мгле холодной,   на    нивах   шум    работ умолк (по Пушкину). </w:t>
            </w:r>
          </w:p>
          <w:p w:rsidR="000A1A59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8. Крупно, дробно зачастило, и  всю землю намочило</w:t>
            </w:r>
          </w:p>
          <w:p w:rsidR="000A1A59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-Что еще приносит  нам осень? </w:t>
            </w:r>
          </w:p>
          <w:p w:rsidR="0094503E" w:rsidRPr="004E37F1" w:rsidRDefault="000A1A59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-Что вы видите на картине? (Учитель показывает полотно картины с силуэтами).</w:t>
            </w:r>
          </w:p>
          <w:p w:rsidR="00BB0910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-Работать будем по группам, каждая будет изготавливать свой компонент картины</w:t>
            </w:r>
            <w:r w:rsidR="000A1A59" w:rsidRPr="004E37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563278" w:rsidRPr="004E37F1" w:rsidRDefault="004D3239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-Когда хорошее настроение от хорошего дела.</w:t>
            </w:r>
          </w:p>
          <w:p w:rsidR="00CC08A8" w:rsidRPr="004E37F1" w:rsidRDefault="00CC08A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Ответы детей</w:t>
            </w:r>
            <w:r w:rsidR="000E2304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об осени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3119E7" w:rsidRPr="004E37F1" w:rsidRDefault="0056327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="00AF535C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Подготовленный</w:t>
            </w:r>
            <w:r w:rsidR="00781008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12197A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ученик в маску совы </w:t>
            </w:r>
            <w:r w:rsidR="003119E7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читает стихотворение.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i/>
                <w:sz w:val="28"/>
                <w:szCs w:val="28"/>
              </w:rPr>
              <w:t>Слайд 3:</w:t>
            </w: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«У меня букет осенний,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Разноцветный и последний.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В нем есть клена лист резной,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Лист калины расписной.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Скромненький листок осины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И алеет гроздь рябины.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Вот березки желтый листик,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И резной тысячелистник.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У дубка лист красный, яркий,</w:t>
            </w:r>
          </w:p>
          <w:p w:rsidR="0012197A" w:rsidRPr="004E37F1" w:rsidRDefault="0012197A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Посмотрел, и стало жарко.</w:t>
            </w:r>
          </w:p>
          <w:p w:rsidR="003119E7" w:rsidRPr="004E37F1" w:rsidRDefault="00AF535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Дети слушают стихотворение, 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рассматривают изображения осени.</w:t>
            </w:r>
            <w:r w:rsidR="00563278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C1DEF" w:rsidRPr="004E37F1" w:rsidRDefault="000C1DE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C1DEF" w:rsidRPr="004E37F1" w:rsidRDefault="000C1DE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C1DEF" w:rsidRPr="004E37F1" w:rsidRDefault="000C1DE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C1DEF" w:rsidRPr="004E37F1" w:rsidRDefault="00AF535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Дети слушают учителя, разгадывают загадки.</w:t>
            </w: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94503E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94503E" w:rsidRPr="004E37F1" w:rsidRDefault="000A1A59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Дети отвечают на вопросы учителя.</w:t>
            </w:r>
          </w:p>
          <w:p w:rsidR="0094503E" w:rsidRPr="004E37F1" w:rsidRDefault="000A1A59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Дети рассматривают полотно, называют увиденное.</w:t>
            </w:r>
          </w:p>
          <w:p w:rsidR="000A1A59" w:rsidRPr="004E37F1" w:rsidRDefault="000A1A59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7A0AF2" w:rsidRPr="004E37F1" w:rsidRDefault="000A1A59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Слушают учителя. Делятся на группы по 4 человека.</w:t>
            </w:r>
          </w:p>
        </w:tc>
      </w:tr>
      <w:tr w:rsidR="00BB0910" w:rsidRPr="004E37F1" w:rsidTr="008B2AD6">
        <w:trPr>
          <w:trHeight w:val="3534"/>
        </w:trPr>
        <w:tc>
          <w:tcPr>
            <w:tcW w:w="2620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3.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3520" w:type="dxa"/>
          </w:tcPr>
          <w:p w:rsidR="0035247F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Учитель сообщает о том, что ближайшие 6 занятий будут</w:t>
            </w:r>
            <w:r w:rsidR="004E632C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посвящены изготовлению панно «Дары осени</w:t>
            </w:r>
            <w:r w:rsidR="00144998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4D3239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44998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Каждая группа выполняет свои элементы.</w:t>
            </w:r>
          </w:p>
          <w:p w:rsidR="0035247F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>- Что такое панно?</w:t>
            </w:r>
          </w:p>
          <w:p w:rsidR="00BB0910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- Учитель рассказывает о панно, как о 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произведении декорати</w:t>
            </w:r>
            <w:r w:rsidR="006E3AB2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вного искусства, для украшения стен, 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потолков. </w:t>
            </w:r>
          </w:p>
        </w:tc>
        <w:tc>
          <w:tcPr>
            <w:tcW w:w="3071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A1A59" w:rsidRPr="004E37F1" w:rsidRDefault="000A1A59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35247F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Ответы детей о панно.</w:t>
            </w:r>
          </w:p>
          <w:p w:rsidR="0035247F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Дети слушают учителя.</w:t>
            </w: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0910" w:rsidRPr="004E37F1" w:rsidTr="008B2AD6">
        <w:tc>
          <w:tcPr>
            <w:tcW w:w="2620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(работа с инструкционной картой)</w:t>
            </w:r>
          </w:p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20" w:type="dxa"/>
          </w:tcPr>
          <w:p w:rsidR="0035247F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Учитель знакомит детей с </w:t>
            </w:r>
            <w:r w:rsidR="00847FFE"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материалами необходимыми для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изготовления панно. </w:t>
            </w:r>
          </w:p>
          <w:p w:rsidR="00BB0910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Демонстрирует готовую работу.</w:t>
            </w:r>
          </w:p>
        </w:tc>
        <w:tc>
          <w:tcPr>
            <w:tcW w:w="3071" w:type="dxa"/>
          </w:tcPr>
          <w:p w:rsidR="00BB0910" w:rsidRPr="004E37F1" w:rsidRDefault="0035247F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="00BB0910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Рассматривают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готовую работу,</w:t>
            </w:r>
            <w:r w:rsidR="00CE222B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задают вопросы</w:t>
            </w:r>
            <w:r w:rsidR="00B53CEC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называют элементы квиллинга использованные для работы.</w:t>
            </w:r>
          </w:p>
        </w:tc>
      </w:tr>
      <w:tr w:rsidR="00BB0910" w:rsidRPr="004E37F1" w:rsidTr="008B2AD6">
        <w:tc>
          <w:tcPr>
            <w:tcW w:w="2620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5. 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3520" w:type="dxa"/>
          </w:tcPr>
          <w:p w:rsidR="00B21F4C" w:rsidRPr="004E37F1" w:rsidRDefault="00B21F4C" w:rsidP="004E37F1">
            <w:pPr>
              <w:pStyle w:val="a9"/>
              <w:jc w:val="both"/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Учитель знакомит детей с технологией изготовления панно.</w:t>
            </w:r>
            <w:r w:rsidRPr="004E37F1"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21F4C" w:rsidRPr="004E37F1" w:rsidRDefault="00B21F4C" w:rsidP="004E37F1">
            <w:pPr>
              <w:pStyle w:val="a9"/>
              <w:jc w:val="both"/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1.Берем палочки, складываем в форме прямоугольника, связываем верёвочкой в точках пересечения, закрепляем узелками и привязываем в местах </w:t>
            </w:r>
            <w:proofErr w:type="spellStart"/>
            <w:r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отверствий</w:t>
            </w:r>
            <w:proofErr w:type="spellEnd"/>
            <w:r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картине. 2.Элементы изделия приклеиваем по мере изготовления на контуры. 3Выполняем из роллов своё изделие</w:t>
            </w:r>
          </w:p>
          <w:p w:rsidR="00BB0910" w:rsidRPr="004E37F1" w:rsidRDefault="00B21F4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3.Готовое изделие покрываем  слоем финишного акрилового лака</w:t>
            </w:r>
            <w:r w:rsidR="00B53CEC"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B21F4C" w:rsidRPr="004E37F1" w:rsidRDefault="00B21F4C" w:rsidP="004E37F1">
            <w:pPr>
              <w:pStyle w:val="a9"/>
              <w:jc w:val="both"/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Дети совместно с учителем прописывают фон будущего панно красками.</w:t>
            </w:r>
            <w:r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Делают это в свободной манере крупными горизонтальными мазками, не жалея краски, чтобы имитировать осенний пейзаж. </w:t>
            </w:r>
          </w:p>
          <w:p w:rsidR="00B21F4C" w:rsidRPr="004E37F1" w:rsidRDefault="00B21F4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- Просушивают работу феном</w:t>
            </w:r>
            <w:r w:rsidR="00B53CEC"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21F4C" w:rsidRPr="004E37F1" w:rsidRDefault="00B21F4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Дети</w:t>
            </w:r>
            <w:r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покрывают изделие тремя слоями финишного акрилового лака</w:t>
            </w:r>
            <w:r w:rsidR="00B53CEC"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E37F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оставляют работу до полного высыхания.</w:t>
            </w:r>
          </w:p>
        </w:tc>
      </w:tr>
      <w:tr w:rsidR="00BB0910" w:rsidRPr="004E37F1" w:rsidTr="008B2AD6">
        <w:tc>
          <w:tcPr>
            <w:tcW w:w="2620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3520" w:type="dxa"/>
          </w:tcPr>
          <w:p w:rsidR="00B53CEC" w:rsidRPr="004E37F1" w:rsidRDefault="00B53CE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  <w:t>Слайд 9: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B53CEC" w:rsidRPr="004E37F1" w:rsidRDefault="00BF657D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Физминутка</w:t>
            </w:r>
            <w:r w:rsidR="00B53CEC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B53CEC" w:rsidRPr="004E37F1" w:rsidRDefault="00B53CE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4E632C" w:rsidRPr="004E37F1">
              <w:rPr>
                <w:rFonts w:ascii="Times New Roman" w:hAnsi="Times New Roman" w:cs="Times New Roman"/>
                <w:sz w:val="28"/>
                <w:szCs w:val="28"/>
              </w:rPr>
              <w:t>Ходит осень в нашем</w:t>
            </w:r>
            <w:r w:rsidR="007D4323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парке,</w:t>
            </w:r>
            <w:r w:rsidR="006E3AB2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4323" w:rsidRPr="004E37F1">
              <w:rPr>
                <w:rFonts w:ascii="Times New Roman" w:hAnsi="Times New Roman" w:cs="Times New Roman"/>
                <w:sz w:val="28"/>
                <w:szCs w:val="28"/>
              </w:rPr>
              <w:t>дарит осень всем подарки: листья красные рябине, фартук розовый</w:t>
            </w:r>
            <w:r w:rsidR="006E3AB2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4323" w:rsidRPr="004E3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3AB2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4323" w:rsidRPr="004E37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осине, зонтик жёлтый тополям</w:t>
            </w:r>
            <w:r w:rsidR="006E3AB2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4323" w:rsidRPr="004E3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3AB2" w:rsidRPr="004E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4323" w:rsidRPr="004E37F1">
              <w:rPr>
                <w:rFonts w:ascii="Times New Roman" w:hAnsi="Times New Roman" w:cs="Times New Roman"/>
                <w:sz w:val="28"/>
                <w:szCs w:val="28"/>
              </w:rPr>
              <w:t>вот что осень дарит нам.</w:t>
            </w:r>
            <w:r w:rsidR="00B21F4C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8B2AD6" w:rsidRPr="004E37F1" w:rsidRDefault="008B2AD6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Учитель напоминает детям о правилах безопасного поведения во время выполнения работы.</w:t>
            </w:r>
          </w:p>
          <w:p w:rsidR="00B21F4C" w:rsidRPr="004E37F1" w:rsidRDefault="00B21F4C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-Давайте вспомним, какие правила  техники безопасности важно соблюдать во время работы.</w:t>
            </w:r>
          </w:p>
        </w:tc>
        <w:tc>
          <w:tcPr>
            <w:tcW w:w="3071" w:type="dxa"/>
          </w:tcPr>
          <w:p w:rsidR="00BB0910" w:rsidRPr="004E37F1" w:rsidRDefault="00BB0910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-Дети под музыку </w:t>
            </w:r>
            <w:r w:rsidR="006E3AB2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П.И.Чайковского «Осенний вальс» 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выполняют </w:t>
            </w:r>
            <w:r w:rsidR="006E3AB2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плавные движения руками</w:t>
            </w:r>
            <w:r w:rsidR="008B2AD6"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3144B" w:rsidRPr="004E37F1" w:rsidRDefault="0043144B" w:rsidP="004E37F1">
            <w:pPr>
              <w:pStyle w:val="a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:rsidR="008B2AD6" w:rsidRPr="004E37F1" w:rsidRDefault="008B2AD6" w:rsidP="004E37F1">
            <w:pPr>
              <w:pStyle w:val="a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- Дети называют правила безопасного поведения во время выполнения работы.</w:t>
            </w:r>
          </w:p>
        </w:tc>
      </w:tr>
      <w:tr w:rsidR="00E87498" w:rsidRPr="004E37F1" w:rsidTr="008B2AD6">
        <w:trPr>
          <w:trHeight w:val="2212"/>
        </w:trPr>
        <w:tc>
          <w:tcPr>
            <w:tcW w:w="2620" w:type="dxa"/>
          </w:tcPr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7. </w:t>
            </w:r>
            <w:r w:rsidRPr="004E37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  <w:p w:rsidR="008B2AD6" w:rsidRPr="004E37F1" w:rsidRDefault="008B2AD6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</w:tcPr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интересно?</w:t>
            </w:r>
          </w:p>
          <w:p w:rsidR="008B2AD6" w:rsidRPr="004E37F1" w:rsidRDefault="008B2AD6" w:rsidP="004E37F1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  <w:t>Слайд 10-11:</w:t>
            </w:r>
          </w:p>
          <w:p w:rsidR="008B2AD6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3071" w:type="dxa"/>
          </w:tcPr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учителя.</w:t>
            </w: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37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Оценивают свою деятельность на уроке.</w:t>
            </w: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87498" w:rsidRPr="004E37F1" w:rsidRDefault="00E87498" w:rsidP="004E37F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BB0910" w:rsidRPr="004E37F1" w:rsidRDefault="00BB0910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03404" w:rsidRPr="004E37F1" w:rsidRDefault="00E03404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03404" w:rsidRPr="004E37F1" w:rsidRDefault="00E03404" w:rsidP="004E37F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03404" w:rsidRDefault="00E03404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80694" w:rsidRDefault="00180694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37F1" w:rsidRDefault="004E37F1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80694" w:rsidRDefault="00180694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80694" w:rsidRDefault="00180694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80694" w:rsidRDefault="00180694" w:rsidP="00E03404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2FB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Те</w:t>
      </w:r>
      <w:r w:rsidR="00180694" w:rsidRPr="00982FBF">
        <w:rPr>
          <w:rFonts w:ascii="Times New Roman" w:hAnsi="Times New Roman" w:cs="Times New Roman"/>
          <w:sz w:val="28"/>
          <w:szCs w:val="28"/>
          <w:lang w:eastAsia="ar-SA"/>
        </w:rPr>
        <w:t>хнологическая карта занятия № 5 «Кошки-мышки»</w:t>
      </w: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2FBF">
        <w:rPr>
          <w:rFonts w:ascii="Times New Roman" w:hAnsi="Times New Roman" w:cs="Times New Roman"/>
          <w:sz w:val="28"/>
          <w:szCs w:val="28"/>
          <w:lang w:eastAsia="ar-SA"/>
        </w:rPr>
        <w:t xml:space="preserve">Тема: </w:t>
      </w:r>
      <w:r w:rsidR="00180694" w:rsidRPr="00982FBF">
        <w:rPr>
          <w:rFonts w:ascii="Times New Roman" w:hAnsi="Times New Roman" w:cs="Times New Roman"/>
          <w:sz w:val="28"/>
          <w:szCs w:val="28"/>
          <w:lang w:eastAsia="ar-SA"/>
        </w:rPr>
        <w:t>Панно «Кошки-мышки</w:t>
      </w:r>
      <w:r w:rsidRPr="00982FBF"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2FBF">
        <w:rPr>
          <w:rFonts w:ascii="Times New Roman" w:hAnsi="Times New Roman" w:cs="Times New Roman"/>
          <w:sz w:val="28"/>
          <w:szCs w:val="28"/>
          <w:lang w:eastAsia="ar-SA"/>
        </w:rPr>
        <w:t xml:space="preserve">Тип занятия: Обобщение и систематизация новых знаний. </w:t>
      </w: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2FBF">
        <w:rPr>
          <w:rFonts w:ascii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982FBF">
        <w:rPr>
          <w:rFonts w:ascii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982FBF">
        <w:rPr>
          <w:rFonts w:ascii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2FBF">
        <w:rPr>
          <w:rFonts w:ascii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982FBF">
        <w:rPr>
          <w:rFonts w:ascii="Times New Roman" w:hAnsi="Times New Roman" w:cs="Times New Roman"/>
          <w:i/>
          <w:sz w:val="28"/>
          <w:szCs w:val="28"/>
          <w:lang w:eastAsia="ar-SA"/>
        </w:rPr>
        <w:t>.</w:t>
      </w: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2FBF">
        <w:rPr>
          <w:rFonts w:ascii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982FBF">
        <w:rPr>
          <w:rFonts w:ascii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2FBF">
        <w:rPr>
          <w:rFonts w:ascii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затруднения.</w:t>
      </w: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620"/>
        <w:gridCol w:w="3662"/>
        <w:gridCol w:w="2929"/>
      </w:tblGrid>
      <w:tr w:rsidR="00E03404" w:rsidRPr="00982FBF" w:rsidTr="00DD728E">
        <w:tc>
          <w:tcPr>
            <w:tcW w:w="2620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3662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2929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E03404" w:rsidRPr="00AC3526" w:rsidRDefault="000F503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О</w:t>
            </w:r>
            <w:r w:rsidR="00E03404" w:rsidRPr="00AC3526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бучающихся</w:t>
            </w:r>
          </w:p>
        </w:tc>
      </w:tr>
      <w:tr w:rsidR="00E03404" w:rsidRPr="00982FBF" w:rsidTr="00DD728E">
        <w:tc>
          <w:tcPr>
            <w:tcW w:w="2620" w:type="dxa"/>
          </w:tcPr>
          <w:p w:rsidR="00E03404" w:rsidRPr="00AC3526" w:rsidRDefault="00982FBF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E03404"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Организационный этап</w:t>
            </w:r>
          </w:p>
        </w:tc>
        <w:tc>
          <w:tcPr>
            <w:tcW w:w="3662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982FBF" w:rsidRPr="00AC35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Учитель просит </w:t>
            </w:r>
            <w:proofErr w:type="gramStart"/>
            <w:r w:rsidRPr="00AC35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AC35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проверить готовность к уроку.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Проверьте, чтобы на вашем столе были: </w:t>
            </w:r>
            <w:r w:rsidRPr="00AC3526">
              <w:rPr>
                <w:rFonts w:ascii="Times New Roman" w:hAnsi="Times New Roman" w:cs="Times New Roman"/>
                <w:sz w:val="28"/>
                <w:szCs w:val="28"/>
              </w:rPr>
              <w:t>клей, бумага для квиллинга, ножницы, зубочистка, фигурная линейка.</w:t>
            </w:r>
          </w:p>
        </w:tc>
        <w:tc>
          <w:tcPr>
            <w:tcW w:w="2929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Слушают учителя. 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-Проверяют готовность к уроку.</w:t>
            </w:r>
          </w:p>
        </w:tc>
      </w:tr>
      <w:tr w:rsidR="00E03404" w:rsidRPr="00982FBF" w:rsidTr="00DD728E">
        <w:trPr>
          <w:trHeight w:val="4785"/>
        </w:trPr>
        <w:tc>
          <w:tcPr>
            <w:tcW w:w="2620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769C" w:rsidRPr="00AC3526" w:rsidRDefault="0091769C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62" w:type="dxa"/>
          </w:tcPr>
          <w:p w:rsidR="00134A8D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2:</w:t>
            </w:r>
            <w:r w:rsidR="00134A8D" w:rsidRPr="00AC35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34A8D" w:rsidRPr="00AC3526" w:rsidRDefault="00134A8D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Вступительная беседа.</w:t>
            </w:r>
          </w:p>
          <w:p w:rsidR="00134A8D" w:rsidRPr="00AC3526" w:rsidRDefault="00134A8D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Сегодня мы с вами</w:t>
            </w:r>
            <w:r w:rsidR="002D5391"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займёмся изготовлением панно, кто будет его героем</w:t>
            </w: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вы узнаете, отгадав загадку.</w:t>
            </w:r>
          </w:p>
          <w:p w:rsidR="004435A0" w:rsidRPr="00AC3526" w:rsidRDefault="004435A0" w:rsidP="00AC3526">
            <w:pPr>
              <w:pStyle w:val="a9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AC352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Слай</w:t>
            </w:r>
            <w:r w:rsidR="0091769C" w:rsidRPr="00AC352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д №</w:t>
            </w:r>
            <w:r w:rsidRPr="00AC352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  <w:p w:rsidR="004435A0" w:rsidRPr="00AC3526" w:rsidRDefault="004435A0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Учитель читает стихотворение</w:t>
            </w:r>
            <w:r w:rsidR="002D5391"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загадку</w:t>
            </w: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134A8D" w:rsidRPr="00AC3526" w:rsidRDefault="00134A8D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Отворилась тихо дверь-</w:t>
            </w:r>
          </w:p>
          <w:p w:rsidR="00134A8D" w:rsidRPr="00AC3526" w:rsidRDefault="00134A8D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вошёл усатый зверь.</w:t>
            </w:r>
          </w:p>
          <w:p w:rsidR="00134A8D" w:rsidRPr="00AC3526" w:rsidRDefault="00134A8D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 у печки, хмурясь сладко,</w:t>
            </w:r>
          </w:p>
          <w:p w:rsidR="00E03404" w:rsidRPr="00AC3526" w:rsidRDefault="00134A8D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умылся серой лапкой. (Кошка)</w:t>
            </w:r>
          </w:p>
        </w:tc>
        <w:tc>
          <w:tcPr>
            <w:tcW w:w="2929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Дети слушают загадку, разгадывают ее.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80215F" w:rsidRPr="00AC3526" w:rsidRDefault="00134A8D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="00E03404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Ответы детей</w:t>
            </w:r>
            <w:proofErr w:type="gramStart"/>
            <w:r w:rsidR="00E03404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</w:t>
            </w:r>
            <w:proofErr w:type="gramEnd"/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кошка)</w:t>
            </w:r>
            <w:r w:rsidR="00B634CA" w:rsidRPr="00AC35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</w:p>
          <w:p w:rsidR="003A2980" w:rsidRPr="00AC3526" w:rsidRDefault="003A2980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A2980" w:rsidRPr="00AC3526" w:rsidRDefault="003A2980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A2980" w:rsidRPr="00AC3526" w:rsidRDefault="003A2980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A2980" w:rsidRPr="00AC3526" w:rsidRDefault="003A2980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4023" w:rsidRPr="00AC3526" w:rsidRDefault="00A84023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D728E" w:rsidRPr="00982FBF" w:rsidTr="00A373D0">
        <w:trPr>
          <w:trHeight w:val="7077"/>
        </w:trPr>
        <w:tc>
          <w:tcPr>
            <w:tcW w:w="2620" w:type="dxa"/>
          </w:tcPr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3.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62" w:type="dxa"/>
          </w:tcPr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-Учитель рассказывает детям о том, что кошка живёт рядом с человеком не одну тысячу лет. </w:t>
            </w: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А что вы знаете о кошках?</w:t>
            </w: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Повторяем правила безопасности при работе на занятиях.</w:t>
            </w: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Ребята, как вы думаете, чему мы  будем  сегодня учиться?</w:t>
            </w: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-Да, сегодня мы будем учиться мастерить в технике квиллинг кошку и мышку.</w:t>
            </w:r>
          </w:p>
          <w:p w:rsidR="00A373D0" w:rsidRPr="00AC3526" w:rsidRDefault="00A373D0" w:rsidP="00AC3526">
            <w:pPr>
              <w:pStyle w:val="a9"/>
              <w:jc w:val="both"/>
              <w:rPr>
                <w:rStyle w:val="10"/>
                <w:rFonts w:ascii="Times New Roman" w:eastAsiaTheme="minorHAnsi" w:hAnsi="Times New Roman" w:cs="Times New Roman"/>
                <w:b w:val="0"/>
                <w:bCs w:val="0"/>
                <w:color w:val="000000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Назовите правила безопасного поведения при выполнении работы.</w:t>
            </w:r>
          </w:p>
        </w:tc>
        <w:tc>
          <w:tcPr>
            <w:tcW w:w="2929" w:type="dxa"/>
          </w:tcPr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Дети слушают рассказ учителя о кошке.</w:t>
            </w: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Отвечают на вопросы учителя.</w:t>
            </w: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Стихотворение С.Я. Маршака «Про кошку», читают подготовленные ученики.</w:t>
            </w:r>
          </w:p>
          <w:p w:rsidR="00A373D0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Дети называют правила безопасного поведения во время выполнения работы.</w:t>
            </w: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3D0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28E" w:rsidRPr="00AC3526" w:rsidRDefault="00DD728E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404" w:rsidRPr="00982FBF" w:rsidTr="00DD728E">
        <w:tc>
          <w:tcPr>
            <w:tcW w:w="2620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(работа с инструкционной картой)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62" w:type="dxa"/>
          </w:tcPr>
          <w:p w:rsidR="00E03404" w:rsidRPr="00AC3526" w:rsidRDefault="00A373D0" w:rsidP="00AC352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AC3526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3</w:t>
            </w:r>
            <w:r w:rsidR="00E03404" w:rsidRPr="00AC3526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Рассмотрите внимательно готовую работу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Давайте вспомним знакомые нам элементы квиллинга использованные в этой работе.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У вас на столах лежит инструкционная карта. Внимательно рассмотрите ее.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Учитель с детьми детально рассматривает и уточняет каждый </w:t>
            </w:r>
            <w:proofErr w:type="gramStart"/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шаг</w:t>
            </w:r>
            <w:proofErr w:type="gramEnd"/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указанный в инструкционной карте.</w:t>
            </w:r>
          </w:p>
        </w:tc>
        <w:tc>
          <w:tcPr>
            <w:tcW w:w="2929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Рассматривают, анализируют, задают вопросы, называют элементы квиллинга использованные для работы, вспоминают технику их выполнения.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03404" w:rsidRPr="00982FBF" w:rsidTr="00DD728E">
        <w:tc>
          <w:tcPr>
            <w:tcW w:w="2620" w:type="dxa"/>
          </w:tcPr>
          <w:p w:rsidR="00E03404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="00E03404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="00E03404"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3662" w:type="dxa"/>
          </w:tcPr>
          <w:p w:rsidR="009C3536" w:rsidRPr="00AC3526" w:rsidRDefault="00E03404" w:rsidP="00AC352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AC3526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5:</w:t>
            </w:r>
          </w:p>
          <w:p w:rsidR="00E03404" w:rsidRPr="00AC3526" w:rsidRDefault="00A8206A" w:rsidP="00AC352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  <w:t xml:space="preserve"> </w:t>
            </w:r>
            <w:r w:rsidR="00E03404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Физминутка</w:t>
            </w:r>
            <w:r w:rsidR="00E03404" w:rsidRPr="00AC35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C3536" w:rsidRPr="00AC3526">
              <w:rPr>
                <w:rFonts w:ascii="Times New Roman" w:hAnsi="Times New Roman" w:cs="Times New Roman"/>
                <w:sz w:val="28"/>
                <w:szCs w:val="28"/>
              </w:rPr>
              <w:t xml:space="preserve"> «Кот и мыши»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</w:rPr>
              <w:t xml:space="preserve">Вышли </w:t>
            </w:r>
            <w:r w:rsidR="009C3536" w:rsidRPr="00AC3526">
              <w:rPr>
                <w:rFonts w:ascii="Times New Roman" w:hAnsi="Times New Roman" w:cs="Times New Roman"/>
                <w:sz w:val="28"/>
                <w:szCs w:val="28"/>
              </w:rPr>
              <w:t xml:space="preserve">мыши как то раз </w:t>
            </w:r>
            <w:proofErr w:type="gramStart"/>
            <w:r w:rsidR="009C3536" w:rsidRPr="00AC3526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="009C3536" w:rsidRPr="00AC3526">
              <w:rPr>
                <w:rFonts w:ascii="Times New Roman" w:hAnsi="Times New Roman" w:cs="Times New Roman"/>
                <w:sz w:val="28"/>
                <w:szCs w:val="28"/>
              </w:rPr>
              <w:t>осмотреть который час, вдруг раздался страшный звон - убежали мыши вон!</w:t>
            </w:r>
          </w:p>
        </w:tc>
        <w:tc>
          <w:tcPr>
            <w:tcW w:w="2929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-Шагают на месте.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-Шагают на носочках.</w:t>
            </w:r>
          </w:p>
          <w:p w:rsidR="00E03404" w:rsidRPr="00AC3526" w:rsidRDefault="009C353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gramStart"/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Шагают</w:t>
            </w:r>
            <w:proofErr w:type="gramEnd"/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вытянув </w:t>
            </w:r>
            <w:r w:rsidRPr="00AC3526">
              <w:rPr>
                <w:rFonts w:ascii="Times New Roman" w:hAnsi="Times New Roman" w:cs="Times New Roman"/>
                <w:sz w:val="28"/>
                <w:szCs w:val="28"/>
              </w:rPr>
              <w:t xml:space="preserve"> руки вперёд.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52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</w:t>
            </w:r>
            <w:r w:rsidRPr="00AC3526">
              <w:rPr>
                <w:rFonts w:ascii="Times New Roman" w:hAnsi="Times New Roman" w:cs="Times New Roman"/>
                <w:sz w:val="28"/>
                <w:szCs w:val="28"/>
              </w:rPr>
              <w:t xml:space="preserve">-Шагают с ноги на ногу на месте.     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</w:rPr>
              <w:t>-Дети легко бегут на месте.</w:t>
            </w:r>
          </w:p>
        </w:tc>
      </w:tr>
      <w:tr w:rsidR="00E03404" w:rsidRPr="00982FBF" w:rsidTr="00DD728E">
        <w:tc>
          <w:tcPr>
            <w:tcW w:w="2620" w:type="dxa"/>
          </w:tcPr>
          <w:p w:rsidR="00E03404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6. 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3662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Учитель </w:t>
            </w:r>
            <w:r w:rsidR="00A373D0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наблюдает, советует, руководит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деятельностью </w:t>
            </w:r>
            <w:proofErr w:type="gramStart"/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Помогает ребятам</w:t>
            </w:r>
            <w:r w:rsidR="00A373D0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испытывающим затруднения. Конт</w:t>
            </w:r>
            <w:r w:rsidR="00194930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ролирует  технику безопасности.</w:t>
            </w:r>
          </w:p>
        </w:tc>
        <w:tc>
          <w:tcPr>
            <w:tcW w:w="2929" w:type="dxa"/>
          </w:tcPr>
          <w:p w:rsidR="00E03404" w:rsidRPr="00AC3526" w:rsidRDefault="00A373D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Дети выполняют работу под руководством учителя</w:t>
            </w:r>
            <w:r w:rsidR="00AC3526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. Прослушивают 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аудиозапись сказки «Кот-хвастун». </w:t>
            </w:r>
          </w:p>
        </w:tc>
      </w:tr>
      <w:tr w:rsidR="00E03404" w:rsidRPr="00982FBF" w:rsidTr="00DD728E">
        <w:tc>
          <w:tcPr>
            <w:tcW w:w="2620" w:type="dxa"/>
          </w:tcPr>
          <w:p w:rsidR="00AC3526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2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Посмотрите н</w:t>
            </w:r>
            <w:r w:rsidR="009C3536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 нашу работу, получилось кошка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? 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Чем дополним?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="009C3536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Как можно использовать открытку?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интересно?</w:t>
            </w:r>
          </w:p>
          <w:p w:rsidR="00AC3526" w:rsidRPr="00AC3526" w:rsidRDefault="00AC3526" w:rsidP="00AC352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  <w:t>Слайд 6:</w:t>
            </w:r>
          </w:p>
          <w:p w:rsidR="00AC3526" w:rsidRPr="00AC3526" w:rsidRDefault="00194930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Спасибо за работу!</w:t>
            </w:r>
          </w:p>
        </w:tc>
        <w:tc>
          <w:tcPr>
            <w:tcW w:w="2929" w:type="dxa"/>
          </w:tcPr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-Отвечают на вопросы учителя.</w:t>
            </w: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Дети предлагают  дополнить </w:t>
            </w:r>
            <w:r w:rsidR="009C3536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открытку надписью «Давайте жить дружно»…</w:t>
            </w:r>
            <w:r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Допо</w:t>
            </w:r>
            <w:r w:rsidR="009C3536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лняют панно</w:t>
            </w:r>
            <w:proofErr w:type="gramStart"/>
            <w:r w:rsidR="009C3536" w:rsidRPr="00AC352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.</w:t>
            </w:r>
            <w:proofErr w:type="gramEnd"/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AC3526" w:rsidRDefault="00E03404" w:rsidP="00AC352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03404" w:rsidRPr="00982FBF" w:rsidRDefault="00E03404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0910" w:rsidRPr="00982FBF" w:rsidRDefault="00BB0910" w:rsidP="00982FBF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8206A" w:rsidRDefault="00A8206A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3526" w:rsidRDefault="00AC3526" w:rsidP="00A15C42">
      <w:pPr>
        <w:pStyle w:val="a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Технологическая карта </w:t>
      </w:r>
      <w:r w:rsidR="00DC6463"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занятия</w:t>
      </w:r>
      <w:r w:rsidR="005F68EA"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№7</w:t>
      </w:r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="005F68EA" w:rsidRPr="00492A8B">
        <w:rPr>
          <w:rFonts w:ascii="Times New Roman" w:hAnsi="Times New Roman" w:cs="Times New Roman"/>
          <w:sz w:val="28"/>
          <w:szCs w:val="28"/>
          <w:lang w:eastAsia="zh-CN"/>
        </w:rPr>
        <w:t>Панно «Летний луг.</w:t>
      </w:r>
      <w:r w:rsidR="00A84023" w:rsidRPr="00492A8B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F68EA" w:rsidRPr="00492A8B">
        <w:rPr>
          <w:rFonts w:ascii="Times New Roman" w:hAnsi="Times New Roman" w:cs="Times New Roman"/>
          <w:sz w:val="28"/>
          <w:szCs w:val="28"/>
          <w:lang w:eastAsia="zh-CN"/>
        </w:rPr>
        <w:t>Бабочки</w:t>
      </w:r>
      <w:proofErr w:type="gramStart"/>
      <w:r w:rsidR="005F68EA" w:rsidRPr="00492A8B">
        <w:rPr>
          <w:rFonts w:ascii="Times New Roman" w:hAnsi="Times New Roman" w:cs="Times New Roman"/>
          <w:sz w:val="28"/>
          <w:szCs w:val="28"/>
          <w:lang w:eastAsia="zh-CN"/>
        </w:rPr>
        <w:t>,с</w:t>
      </w:r>
      <w:proofErr w:type="gramEnd"/>
      <w:r w:rsidR="005F68EA" w:rsidRPr="00492A8B">
        <w:rPr>
          <w:rFonts w:ascii="Times New Roman" w:hAnsi="Times New Roman" w:cs="Times New Roman"/>
          <w:sz w:val="28"/>
          <w:szCs w:val="28"/>
          <w:lang w:eastAsia="zh-CN"/>
        </w:rPr>
        <w:t>трекозы</w:t>
      </w:r>
      <w:proofErr w:type="spellEnd"/>
      <w:r w:rsidRPr="00492A8B">
        <w:rPr>
          <w:rFonts w:ascii="Times New Roman" w:hAnsi="Times New Roman" w:cs="Times New Roman"/>
          <w:sz w:val="28"/>
          <w:szCs w:val="28"/>
          <w:lang w:eastAsia="zh-CN"/>
        </w:rPr>
        <w:t>».</w:t>
      </w:r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492A8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A15C42" w:rsidRPr="00492A8B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</w:p>
    <w:p w:rsidR="00A15C42" w:rsidRPr="00492A8B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492A8B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801"/>
        <w:gridCol w:w="3237"/>
        <w:gridCol w:w="3173"/>
      </w:tblGrid>
      <w:tr w:rsidR="00A15C42" w:rsidRPr="00492A8B" w:rsidTr="000F5036">
        <w:tc>
          <w:tcPr>
            <w:tcW w:w="3859" w:type="dxa"/>
          </w:tcPr>
          <w:p w:rsidR="00A15C42" w:rsidRPr="00492A8B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2A8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5785" w:type="dxa"/>
          </w:tcPr>
          <w:p w:rsidR="00A15C42" w:rsidRPr="00492A8B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2A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492A8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A15C42" w:rsidRPr="00492A8B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2A8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4782" w:type="dxa"/>
          </w:tcPr>
          <w:p w:rsidR="00A15C42" w:rsidRPr="00492A8B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2A8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A15C42" w:rsidRPr="00492A8B" w:rsidRDefault="000F5036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2A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</w:t>
            </w:r>
            <w:r w:rsidR="00A15C42" w:rsidRPr="00492A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бучающихся</w:t>
            </w:r>
          </w:p>
        </w:tc>
      </w:tr>
      <w:tr w:rsidR="00A15C42" w:rsidRPr="00D64CD1" w:rsidTr="000F5036">
        <w:tc>
          <w:tcPr>
            <w:tcW w:w="3859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5785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Учитель пр</w:t>
            </w:r>
            <w:r w:rsidRPr="00D64C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оверяет готовность </w:t>
            </w:r>
            <w:proofErr w:type="gramStart"/>
            <w:r w:rsidRPr="00D64C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D64C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A15C42" w:rsidRPr="00A8206A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847F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оверьте, чтобы на вашем столе были: </w:t>
            </w: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клей, бумага для квиллинга, ножницы, зубочистка, </w:t>
            </w:r>
            <w:r w:rsidRPr="00D64C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8206A">
              <w:rPr>
                <w:rFonts w:ascii="Times New Roman" w:hAnsi="Times New Roman" w:cs="Times New Roman"/>
                <w:sz w:val="28"/>
                <w:szCs w:val="28"/>
              </w:rPr>
              <w:t xml:space="preserve">футляр от </w:t>
            </w:r>
            <w:proofErr w:type="spellStart"/>
            <w:r w:rsidR="00A8206A">
              <w:rPr>
                <w:rFonts w:ascii="Times New Roman" w:hAnsi="Times New Roman" w:cs="Times New Roman"/>
                <w:sz w:val="28"/>
                <w:szCs w:val="28"/>
              </w:rPr>
              <w:t>киндерсюрприза</w:t>
            </w:r>
            <w:proofErr w:type="spellEnd"/>
            <w:r w:rsidR="00A82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2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Слушают учителя. Проверяют готовность к уроку.</w:t>
            </w:r>
          </w:p>
        </w:tc>
      </w:tr>
      <w:tr w:rsidR="00A15C42" w:rsidRPr="00D64CD1" w:rsidTr="007E6058">
        <w:trPr>
          <w:trHeight w:val="2538"/>
        </w:trPr>
        <w:tc>
          <w:tcPr>
            <w:tcW w:w="3859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5785" w:type="dxa"/>
          </w:tcPr>
          <w:p w:rsidR="00A15C42" w:rsidRDefault="00A8206A" w:rsidP="00847FF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2: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5C42">
              <w:rPr>
                <w:rFonts w:ascii="Times New Roman" w:hAnsi="Times New Roman" w:cs="Times New Roman"/>
                <w:sz w:val="28"/>
                <w:szCs w:val="28"/>
              </w:rPr>
              <w:t>- Загадывает загадку:</w:t>
            </w:r>
          </w:p>
          <w:p w:rsidR="007E6058" w:rsidRPr="007E6058" w:rsidRDefault="000403FF" w:rsidP="007E6058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A7887"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олубой </w:t>
            </w:r>
            <w:proofErr w:type="spellStart"/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аэропланчик</w:t>
            </w:r>
            <w:proofErr w:type="spellEnd"/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 на белый одуванчик.</w:t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ромашку у ворот</w:t>
            </w:r>
            <w:proofErr w:type="gramStart"/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proofErr w:type="gramEnd"/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пустился вертолет –</w:t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Золотистые глаза.</w:t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Кто же это</w:t>
            </w:r>
            <w:proofErr w:type="gramStart"/>
            <w:r w:rsidRPr="00A840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?...</w:t>
            </w:r>
            <w:proofErr w:type="gramEnd"/>
          </w:p>
        </w:tc>
        <w:tc>
          <w:tcPr>
            <w:tcW w:w="4782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слушают, р</w:t>
            </w:r>
            <w:r w:rsidR="007E60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азгадывают загадку.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рассматривают птицу.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Голова, глаза, клюв, туловище, крылья, яркое оперение.</w:t>
            </w:r>
          </w:p>
          <w:p w:rsidR="00A15C42" w:rsidRPr="00D64CD1" w:rsidRDefault="00A15C42" w:rsidP="0014078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детей.</w:t>
            </w:r>
          </w:p>
        </w:tc>
      </w:tr>
      <w:tr w:rsidR="00A15C42" w:rsidRPr="00D64CD1" w:rsidTr="000F5036">
        <w:tc>
          <w:tcPr>
            <w:tcW w:w="3859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A15C42" w:rsidRPr="00D64CD1" w:rsidRDefault="00A15C42" w:rsidP="0014078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-Да, сегодня мы будем учиться мастерить в технике к</w:t>
            </w:r>
            <w:r w:rsidR="00D52CA4">
              <w:rPr>
                <w:rFonts w:ascii="Times New Roman" w:hAnsi="Times New Roman" w:cs="Times New Roman"/>
                <w:sz w:val="28"/>
                <w:szCs w:val="28"/>
              </w:rPr>
              <w:t>виллинг панно «Летний луг. Стрекозы, бабочки и другие насекомые»</w:t>
            </w:r>
            <w:r w:rsidR="001407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2" w:type="dxa"/>
          </w:tcPr>
          <w:p w:rsidR="0014078B" w:rsidRPr="0014078B" w:rsidRDefault="0014078B" w:rsidP="0014078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Дети слушают учителя. Рассматривают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анно «Летний луг.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Бабочки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трекозы</w:t>
            </w:r>
            <w:proofErr w:type="spellEnd"/>
            <w:r w:rsidRPr="00D64CD1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».</w:t>
            </w:r>
          </w:p>
          <w:p w:rsidR="00A15C42" w:rsidRPr="00D64CD1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C42" w:rsidRPr="00D64CD1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C42" w:rsidRPr="00D64CD1" w:rsidTr="000F5036">
        <w:tc>
          <w:tcPr>
            <w:tcW w:w="3859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(работа с инструкционной картой)</w:t>
            </w:r>
          </w:p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85" w:type="dxa"/>
          </w:tcPr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 </w:t>
            </w:r>
            <w:r w:rsidR="00D52CA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Сегодня мы выполним насекомых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 технике </w:t>
            </w: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квиллинг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для панно</w:t>
            </w: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D52CA4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«Летний луг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».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Рассмотрите внимательно готовую работу</w:t>
            </w:r>
            <w:r w:rsidRPr="00D64CD1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Давайте вспомним знакомые нам элементы квиллинга использованные в этой работе.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У вас на столах лежит инструкционная карта. Внимательно рассмотрите ее.</w:t>
            </w:r>
          </w:p>
          <w:p w:rsidR="00A15C42" w:rsidRPr="00A8206A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</w:t>
            </w:r>
            <w:r w:rsidR="00A8206A"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 4</w:t>
            </w: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</w:t>
            </w: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 Возьмём полоску бумаги двумя пальцами.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2. Оттягиваем с нажимом конец полоски двумя пальцами другой руки, проводя по нему ногтем так, чтобы конец немного изогнулся.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3. Загнутый кончик легче наматывается на шило. Плотно накручиваем несколько витков.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4. Когда диаметр валика станет 3 -4 мм, его уже можно снять с шила и дальше крутить вручную.</w:t>
            </w:r>
          </w:p>
          <w:p w:rsidR="00A15C42" w:rsidRPr="00A8206A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A8206A"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5</w:t>
            </w: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5. Скручиваем плотный диск двумя руками, всё время перехватываем его пальцами, чтобы бумажная лента не распустилась.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6. Вся полоска свёрнута.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7.</w:t>
            </w: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 А теперь слегка расслабляем пальцы, позволяя бумажной спирали немного </w:t>
            </w:r>
            <w:r w:rsidRPr="00D64C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распуститься.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8. Приклеиваем конец полоски клеем ПВА.</w:t>
            </w:r>
          </w:p>
          <w:p w:rsidR="00A15C42" w:rsidRPr="00A8206A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A8206A"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6</w:t>
            </w: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9. Теперь сожмём заготовку двумя пальцами. Получилась заготовка «капля».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10. Заготовкам можно придавать самые различные формы, выполняя сжатия и вмятины.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11. Это заготовки «капля» и «лепесток».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>12. Хохолок и крылышки попугая сделаны из трёхцветных деталей. Чтобы получить двух - трёхцветную заготовку надо</w:t>
            </w:r>
            <w:r w:rsidR="00D52CA4">
              <w:rPr>
                <w:rFonts w:ascii="Times New Roman" w:hAnsi="Times New Roman" w:cs="Times New Roman"/>
                <w:sz w:val="28"/>
                <w:szCs w:val="28"/>
              </w:rPr>
              <w:t xml:space="preserve"> склеить полоски вместе. Для стрекозы </w:t>
            </w: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использовались стандартные полоски длиной 27 см, шириной 3 мм. Чтобы получ</w:t>
            </w:r>
            <w:r w:rsidR="00D52CA4">
              <w:rPr>
                <w:rFonts w:ascii="Times New Roman" w:hAnsi="Times New Roman" w:cs="Times New Roman"/>
                <w:sz w:val="28"/>
                <w:szCs w:val="28"/>
              </w:rPr>
              <w:t xml:space="preserve">ить детали для крыльев и туловища </w:t>
            </w:r>
            <w:r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 надо склеить одну целую полоску и две короткие других цветов (по одной трети полоски). </w:t>
            </w:r>
          </w:p>
          <w:p w:rsidR="00A15C42" w:rsidRPr="00A8206A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A8206A"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7</w:t>
            </w: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D64CD1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13. Склеенная полоска скручивается таким же способом, как и одинарная. За</w:t>
            </w:r>
            <w:r w:rsidR="00D52CA4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готовке придаем форму «Капли» (складки с одной</w:t>
            </w:r>
            <w:r w:rsidRPr="00D64CD1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сторон</w:t>
            </w:r>
            <w:r w:rsidR="00D52CA4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ы). Две</w:t>
            </w:r>
            <w:r w:rsidRPr="00D64CD1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заготовки склеиваем вместе.</w:t>
            </w:r>
          </w:p>
          <w:p w:rsidR="00A15C42" w:rsidRPr="00D64CD1" w:rsidRDefault="00D52CA4" w:rsidP="000F5036">
            <w:pPr>
              <w:pStyle w:val="a9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Для туловища с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 можно взять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тугой роли выдавить его в форме</w:t>
            </w:r>
            <w:r w:rsidR="00A84F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конуса.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FFD">
              <w:rPr>
                <w:rFonts w:ascii="Times New Roman" w:hAnsi="Times New Roman" w:cs="Times New Roman"/>
                <w:sz w:val="28"/>
                <w:szCs w:val="28"/>
              </w:rPr>
              <w:t xml:space="preserve">  Приклеиваем  усики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 сверху и зафиксируем его по бокам двумя «полумесяцами».</w:t>
            </w:r>
            <w:r w:rsidR="00A15C42" w:rsidRPr="00D64C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A15C42" w:rsidRPr="00D64CD1" w:rsidRDefault="00A84FFD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. Для глаз возьмём одну полосу.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Делаем «тугой ролл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A15C42" w:rsidRPr="00D64CD1" w:rsidRDefault="00A84FFD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. Чтобы сделать подставку, склеиваем вместе 8 полосок и скручиваем их в плотный жгут. </w:t>
            </w:r>
          </w:p>
          <w:p w:rsidR="00A15C42" w:rsidRPr="00D64CD1" w:rsidRDefault="00A84FFD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. Чтобы оклеить туловище, сделаем «капли» из целых полос и из половинок. </w:t>
            </w:r>
          </w:p>
          <w:p w:rsidR="00A15C42" w:rsidRPr="00D64CD1" w:rsidRDefault="00A84FFD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</w:rPr>
              <w:t xml:space="preserve">. Для лапки склеим вместе два «лепестка» по боковой стороне. Лапки  приклеиваем  к нижнему диску-подставке. </w:t>
            </w:r>
          </w:p>
          <w:p w:rsidR="00A15C42" w:rsidRPr="00A8206A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A8206A"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9</w:t>
            </w:r>
            <w:r w:rsidRPr="00A8206A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D64CD1" w:rsidRDefault="00A84FFD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</w:rPr>
              <w:t>. Сверху можно приклеить готовые глазки. Если таких нет, то можно сделать из половинки чёрной и белой полос, затем скрутите, начиная с чёрной части.</w:t>
            </w:r>
          </w:p>
        </w:tc>
        <w:tc>
          <w:tcPr>
            <w:tcW w:w="4782" w:type="dxa"/>
          </w:tcPr>
          <w:p w:rsidR="00A15C42" w:rsidRPr="00D64CD1" w:rsidRDefault="0014078B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 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Рассматривают, анализируют, задают </w:t>
            </w:r>
            <w:r w:rsidR="00A15C42"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вопросы.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Называют элементы квиллинга использованные в работе, находят их выполнение в инструкционной карте.</w:t>
            </w:r>
          </w:p>
          <w:p w:rsidR="00A15C42" w:rsidRPr="00D64CD1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15C42" w:rsidRPr="00D64CD1" w:rsidTr="000F5036">
        <w:tc>
          <w:tcPr>
            <w:tcW w:w="3859" w:type="dxa"/>
          </w:tcPr>
          <w:p w:rsidR="00A15C42" w:rsidRPr="00D64CD1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5</w:t>
            </w:r>
            <w:r w:rsidRPr="00D64C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. </w:t>
            </w:r>
            <w:r w:rsidRPr="00D64C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A15C42" w:rsidRPr="00D64CD1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Давайте вспомним, какие правила  техники безопасности важно соблюдать во время работы.</w:t>
            </w:r>
          </w:p>
          <w:p w:rsidR="00A15C42" w:rsidRPr="00D64CD1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A15C42" w:rsidRPr="00D64CD1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A15C42" w:rsidRPr="00D64CD1" w:rsidTr="000F5036">
        <w:tc>
          <w:tcPr>
            <w:tcW w:w="3859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64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.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5785" w:type="dxa"/>
          </w:tcPr>
          <w:p w:rsidR="00A15C42" w:rsidRPr="00A8206A" w:rsidRDefault="00A15C42" w:rsidP="000F5036">
            <w:pPr>
              <w:pStyle w:val="1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</w:pPr>
            <w:r w:rsidRPr="00A8206A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 xml:space="preserve">Слайд </w:t>
            </w:r>
            <w:r w:rsidR="00A8206A" w:rsidRPr="00A8206A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10</w:t>
            </w:r>
            <w:r w:rsidRPr="00A8206A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:</w:t>
            </w:r>
          </w:p>
          <w:p w:rsidR="00A15C42" w:rsidRPr="00D64CD1" w:rsidRDefault="00CC1B26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Физминутка «Летний луг</w:t>
            </w:r>
            <w:r w:rsidR="00A15C42"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</w:tc>
      </w:tr>
      <w:tr w:rsidR="00A15C42" w:rsidRPr="00D64CD1" w:rsidTr="000F5036">
        <w:tc>
          <w:tcPr>
            <w:tcW w:w="3859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D64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.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о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форме работы, инструктаж по  выполнению</w:t>
            </w:r>
          </w:p>
        </w:tc>
        <w:tc>
          <w:tcPr>
            <w:tcW w:w="5785" w:type="dxa"/>
          </w:tcPr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- Учитель п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редлагает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учащимся выполнять работу вместе с учителем.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Называет вместе с детьми этапы работы.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Работае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 с инструкционной картой.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–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месте с детьми выполняет попугая технике квиллинг.</w:t>
            </w:r>
          </w:p>
          <w:p w:rsidR="00A15C4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Наблюдает, советует, руководить деятельностью </w:t>
            </w:r>
            <w:proofErr w:type="gramStart"/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Учитель п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омогает ребятам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испытывающим затруднения. Контролирует  технику безопасности.</w:t>
            </w:r>
          </w:p>
        </w:tc>
        <w:tc>
          <w:tcPr>
            <w:tcW w:w="4782" w:type="dxa"/>
          </w:tcPr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Смотрят, выполняют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задания под руководством учителя.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Задают учителю вопросы, уточняют этапы работы.</w:t>
            </w: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D64CD1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 мере готовности своей работы дети дополняют ею общее панно. </w:t>
            </w:r>
          </w:p>
        </w:tc>
      </w:tr>
      <w:tr w:rsidR="00A15C42" w:rsidRPr="00D64CD1" w:rsidTr="000F5036">
        <w:trPr>
          <w:trHeight w:val="982"/>
        </w:trPr>
        <w:tc>
          <w:tcPr>
            <w:tcW w:w="3859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7.</w:t>
            </w:r>
            <w:r w:rsidRPr="00D64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5785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14078B" w:rsidRDefault="00A15C42" w:rsidP="0014078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интересно?</w:t>
            </w:r>
          </w:p>
          <w:p w:rsidR="00A15C42" w:rsidRPr="0014078B" w:rsidRDefault="00A15C42" w:rsidP="0014078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407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Слайд 1</w:t>
            </w:r>
            <w:r w:rsidR="00A8206A" w:rsidRPr="001407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1</w:t>
            </w:r>
            <w:r w:rsidRPr="001407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:</w:t>
            </w:r>
          </w:p>
          <w:p w:rsidR="004E37F1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64C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Оценивают свою деятельность на уроке.</w:t>
            </w:r>
          </w:p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D64CD1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D64CD1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0910" w:rsidRPr="00D64CD1" w:rsidRDefault="00BB0910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0910" w:rsidRPr="00D64CD1" w:rsidRDefault="00BB0910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E21B6" w:rsidRDefault="007E21B6" w:rsidP="00A8206A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E21B6" w:rsidRDefault="007E21B6" w:rsidP="00A8206A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E21B6" w:rsidRDefault="007E21B6" w:rsidP="00A8206A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E21B6" w:rsidRDefault="007E21B6" w:rsidP="00A8206A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E21B6" w:rsidRDefault="007E21B6" w:rsidP="00A8206A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E21B6" w:rsidRDefault="007E21B6" w:rsidP="00A8206A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E21B6" w:rsidRDefault="007E21B6" w:rsidP="00A8206A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Технологическая карта</w:t>
      </w:r>
      <w:r w:rsidR="00465AEB"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занятия</w:t>
      </w: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92B21"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№10-13</w:t>
      </w:r>
    </w:p>
    <w:p w:rsidR="00B92B21" w:rsidRPr="00492A8B" w:rsidRDefault="00B92B21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«Шкатулка»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Те</w:t>
      </w:r>
      <w:r w:rsidR="00B92B21"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ма сувенир «Шкатулка</w:t>
      </w:r>
      <w:r w:rsidRPr="00492A8B">
        <w:rPr>
          <w:rFonts w:ascii="Times New Roman" w:hAnsi="Times New Roman" w:cs="Times New Roman"/>
          <w:sz w:val="28"/>
          <w:szCs w:val="28"/>
          <w:lang w:eastAsia="zh-CN"/>
        </w:rPr>
        <w:t>».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492A8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2A8B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620"/>
        <w:gridCol w:w="3832"/>
        <w:gridCol w:w="2759"/>
      </w:tblGrid>
      <w:tr w:rsidR="00A8206A" w:rsidRPr="00492A8B" w:rsidTr="000F5036">
        <w:tc>
          <w:tcPr>
            <w:tcW w:w="2442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969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800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</w:tr>
      <w:tr w:rsidR="00A8206A" w:rsidRPr="00492A8B" w:rsidTr="000F5036">
        <w:tc>
          <w:tcPr>
            <w:tcW w:w="2442" w:type="dxa"/>
          </w:tcPr>
          <w:p w:rsidR="00A8206A" w:rsidRPr="00492A8B" w:rsidRDefault="00492A8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8206A" w:rsidRPr="00492A8B"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</w:t>
            </w:r>
          </w:p>
        </w:tc>
        <w:tc>
          <w:tcPr>
            <w:tcW w:w="3969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Учитель проверяет готовность </w:t>
            </w:r>
            <w:proofErr w:type="gramStart"/>
            <w:r w:rsidRPr="00492A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492A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занятию.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Поверьте, чтобы на вашем столе были: клей, бумага для квиллинга, ножницы, зубочистка</w:t>
            </w:r>
            <w:r w:rsidR="00492A8B">
              <w:rPr>
                <w:rFonts w:ascii="Times New Roman" w:hAnsi="Times New Roman" w:cs="Times New Roman"/>
                <w:sz w:val="28"/>
                <w:szCs w:val="28"/>
              </w:rPr>
              <w:t>, фигурная линейка для квиллинга</w:t>
            </w:r>
            <w:r w:rsidR="003716D4">
              <w:rPr>
                <w:rFonts w:ascii="Times New Roman" w:hAnsi="Times New Roman" w:cs="Times New Roman"/>
                <w:sz w:val="28"/>
                <w:szCs w:val="28"/>
              </w:rPr>
              <w:t>, коробочка (основа) для шкатулки.</w:t>
            </w:r>
          </w:p>
        </w:tc>
        <w:tc>
          <w:tcPr>
            <w:tcW w:w="2800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8206A" w:rsidRPr="00492A8B" w:rsidRDefault="00492A8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Дети с</w:t>
            </w:r>
            <w:r w:rsidR="00A8206A" w:rsidRPr="00492A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лушают учителя. Проверяют готовность к уроку.</w:t>
            </w:r>
          </w:p>
        </w:tc>
      </w:tr>
      <w:tr w:rsidR="00A8206A" w:rsidRPr="00492A8B" w:rsidTr="000F5036">
        <w:tc>
          <w:tcPr>
            <w:tcW w:w="2442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2. Актуализация знаний</w:t>
            </w:r>
          </w:p>
        </w:tc>
        <w:tc>
          <w:tcPr>
            <w:tcW w:w="3969" w:type="dxa"/>
          </w:tcPr>
          <w:p w:rsidR="0003123A" w:rsidRPr="00492A8B" w:rsidRDefault="007E21B6" w:rsidP="00492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Учитель предлагает детям рассмотреть</w:t>
            </w:r>
            <w:r w:rsidR="00492A8B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на представленной выставке различные</w:t>
            </w:r>
            <w:r w:rsidR="00492A8B">
              <w:rPr>
                <w:rFonts w:ascii="Times New Roman" w:hAnsi="Times New Roman" w:cs="Times New Roman"/>
                <w:sz w:val="28"/>
                <w:szCs w:val="28"/>
              </w:rPr>
              <w:t xml:space="preserve"> короб</w:t>
            </w:r>
            <w:r w:rsidR="0003123A" w:rsidRPr="00492A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92A8B" w:rsidRPr="00492A8B">
              <w:rPr>
                <w:rFonts w:ascii="Times New Roman" w:hAnsi="Times New Roman" w:cs="Times New Roman"/>
                <w:sz w:val="28"/>
                <w:szCs w:val="28"/>
              </w:rPr>
              <w:t>и, коробочки</w:t>
            </w:r>
            <w:r w:rsidR="0003123A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и шкатул</w:t>
            </w:r>
            <w:r w:rsidR="00492A8B" w:rsidRPr="00492A8B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="0003123A" w:rsidRPr="00492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123A" w:rsidRPr="00492A8B" w:rsidRDefault="00492A8B" w:rsidP="00492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123A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Рассматривая </w:t>
            </w:r>
            <w:proofErr w:type="gramStart"/>
            <w:r w:rsidR="0003123A" w:rsidRPr="00492A8B">
              <w:rPr>
                <w:rFonts w:ascii="Times New Roman" w:hAnsi="Times New Roman" w:cs="Times New Roman"/>
                <w:sz w:val="28"/>
                <w:szCs w:val="28"/>
              </w:rPr>
              <w:t>выставку</w:t>
            </w:r>
            <w:proofErr w:type="gramEnd"/>
            <w:r w:rsidR="0003123A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строим предположения: для чего эти коробки, можно ли без них обойтись,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чему классе эта выставка?</w:t>
            </w:r>
          </w:p>
          <w:p w:rsidR="0003123A" w:rsidRPr="00492A8B" w:rsidRDefault="001A0CAD" w:rsidP="00492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2A8B">
              <w:rPr>
                <w:rFonts w:ascii="Times New Roman" w:hAnsi="Times New Roman" w:cs="Times New Roman"/>
                <w:sz w:val="28"/>
                <w:szCs w:val="28"/>
              </w:rPr>
              <w:t xml:space="preserve"> Учитель рассказывает детям о том, что л</w:t>
            </w:r>
            <w:r w:rsidR="0003123A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юдей в их жизни </w:t>
            </w:r>
            <w:r w:rsidR="0003123A" w:rsidRPr="0049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окружает множество предметов, делающих жизнь радостнее и удобнее. Очень часто мы пользуемся коробками и коробочками. Они бывают разные: обувные, шляпные, коробочки из-под духов, конфет.</w:t>
            </w:r>
          </w:p>
          <w:p w:rsidR="00E65D47" w:rsidRPr="00E65D47" w:rsidRDefault="0003123A" w:rsidP="00E65D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Шкатулк</w:t>
            </w:r>
            <w:proofErr w:type="gramStart"/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виды коробочек, </w:t>
            </w:r>
            <w:r w:rsidR="00492A8B">
              <w:rPr>
                <w:rFonts w:ascii="Times New Roman" w:hAnsi="Times New Roman" w:cs="Times New Roman"/>
                <w:sz w:val="28"/>
                <w:szCs w:val="28"/>
              </w:rPr>
              <w:t>но сделанные из дерева, металла, пластика, бумаги и др. материалов.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0" w:type="dxa"/>
          </w:tcPr>
          <w:p w:rsidR="00492A8B" w:rsidRDefault="00492A8B" w:rsidP="00492A8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-Дети 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рассм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атривают</w:t>
            </w:r>
          </w:p>
          <w:p w:rsidR="00A8206A" w:rsidRPr="00492A8B" w:rsidRDefault="00492A8B" w:rsidP="00492A8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на представленной выставке различные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короб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ки, коробочки и шкатулки.</w:t>
            </w:r>
          </w:p>
          <w:p w:rsidR="00A8206A" w:rsidRPr="00492A8B" w:rsidRDefault="00492A8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Высказывают свои предположения о предназначении этих предметов.</w:t>
            </w:r>
            <w:r w:rsidR="00E65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65D47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Рассказывают об их использовании </w:t>
            </w:r>
            <w:r w:rsidR="00E65D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опираясь</w:t>
            </w:r>
            <w:proofErr w:type="gramEnd"/>
            <w:r w:rsidR="00E65D47">
              <w:rPr>
                <w:rFonts w:ascii="Times New Roman" w:hAnsi="Times New Roman" w:cs="Times New Roman"/>
                <w:sz w:val="28"/>
                <w:szCs w:val="28"/>
              </w:rPr>
              <w:t xml:space="preserve"> на собственный опыт.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492A8B" w:rsidRDefault="00A8206A" w:rsidP="00E65D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06A" w:rsidRPr="00492A8B" w:rsidTr="000F5036">
        <w:tc>
          <w:tcPr>
            <w:tcW w:w="2442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Постановка цели и задач урока. Мотивация учебной деятельности учащихся.</w:t>
            </w:r>
          </w:p>
        </w:tc>
        <w:tc>
          <w:tcPr>
            <w:tcW w:w="3969" w:type="dxa"/>
          </w:tcPr>
          <w:p w:rsidR="00396871" w:rsidRDefault="00E65D47" w:rsidP="00E65D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96871"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Мы сегодня будем склеивать коробочку-шкатулку. </w:t>
            </w: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  <w:r w:rsidR="00396871"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 будет предназначаться для заколок, </w:t>
            </w:r>
            <w:proofErr w:type="spellStart"/>
            <w:r w:rsidR="00396871" w:rsidRPr="00E65D47">
              <w:rPr>
                <w:rFonts w:ascii="Times New Roman" w:hAnsi="Times New Roman" w:cs="Times New Roman"/>
                <w:sz w:val="28"/>
                <w:szCs w:val="28"/>
              </w:rPr>
              <w:t>календарико</w:t>
            </w:r>
            <w:proofErr w:type="gramStart"/>
            <w:r w:rsidR="00396871" w:rsidRPr="00E65D4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="00396871" w:rsidRPr="00E65D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396871"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>и другой приятной</w:t>
            </w:r>
            <w:r w:rsidR="00396871"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 мелочи.</w:t>
            </w: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 (У детей на партах шаблоны коробочек).</w:t>
            </w:r>
          </w:p>
          <w:p w:rsidR="00E65D47" w:rsidRPr="00E65D47" w:rsidRDefault="00E65D47" w:rsidP="00E65D47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i/>
                <w:sz w:val="28"/>
                <w:szCs w:val="28"/>
              </w:rPr>
              <w:t>Слайд 3:</w:t>
            </w:r>
          </w:p>
          <w:p w:rsidR="00E65D47" w:rsidRPr="00E65D47" w:rsidRDefault="00E65D47" w:rsidP="00E65D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>- Учитель загадывает детям загадку:</w:t>
            </w:r>
          </w:p>
          <w:p w:rsidR="00E65D47" w:rsidRPr="00E65D47" w:rsidRDefault="00E65D47" w:rsidP="00E65D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>Твои помощники, взгляни,</w:t>
            </w:r>
          </w:p>
          <w:p w:rsidR="00E65D47" w:rsidRPr="00E65D47" w:rsidRDefault="00E65D47" w:rsidP="00E65D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       Десяток дружных братцев.</w:t>
            </w:r>
          </w:p>
          <w:p w:rsidR="00E65D47" w:rsidRPr="00E65D47" w:rsidRDefault="00E65D47" w:rsidP="00E65D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       Как славно жить, когда они</w:t>
            </w:r>
          </w:p>
          <w:p w:rsidR="00E65D47" w:rsidRPr="00E65D47" w:rsidRDefault="00E65D47" w:rsidP="00E65D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 xml:space="preserve">       Работы не боятся! </w:t>
            </w:r>
          </w:p>
          <w:p w:rsidR="00A8206A" w:rsidRPr="003716D4" w:rsidRDefault="00E65D47" w:rsidP="003716D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i/>
                <w:sz w:val="28"/>
                <w:szCs w:val="28"/>
              </w:rPr>
              <w:t>Слайд 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Отгадка - руки, пальцы.</w:t>
            </w:r>
          </w:p>
        </w:tc>
        <w:tc>
          <w:tcPr>
            <w:tcW w:w="2800" w:type="dxa"/>
          </w:tcPr>
          <w:p w:rsidR="00A8206A" w:rsidRPr="00E65D47" w:rsidRDefault="00E65D47" w:rsidP="00E65D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D47">
              <w:rPr>
                <w:rFonts w:ascii="Times New Roman" w:hAnsi="Times New Roman" w:cs="Times New Roman"/>
                <w:sz w:val="28"/>
                <w:szCs w:val="28"/>
              </w:rPr>
              <w:t>- Высказывают свои предположения о предстоящей практической работе на уроке.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871" w:rsidRPr="00492A8B" w:rsidRDefault="00396871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871" w:rsidRPr="00492A8B" w:rsidRDefault="00E65D47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Слушают загадку, разгадывают ее.</w:t>
            </w:r>
          </w:p>
          <w:p w:rsidR="00A8206A" w:rsidRDefault="00A8206A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Default="00E65D47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D47" w:rsidRPr="00492A8B" w:rsidRDefault="00E65D47" w:rsidP="0039687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06A" w:rsidRPr="00492A8B" w:rsidTr="000F5036">
        <w:trPr>
          <w:trHeight w:val="416"/>
        </w:trPr>
        <w:tc>
          <w:tcPr>
            <w:tcW w:w="2442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4.. Первичное закрепление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(работа с инструкционной картой)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716D4" w:rsidRDefault="003716D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Внимательно рассмотрите готовую работу.</w:t>
            </w:r>
          </w:p>
          <w:p w:rsidR="00A8206A" w:rsidRPr="00492A8B" w:rsidRDefault="003716D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06A" w:rsidRPr="00492A8B">
              <w:rPr>
                <w:rFonts w:ascii="Times New Roman" w:hAnsi="Times New Roman" w:cs="Times New Roman"/>
                <w:sz w:val="28"/>
                <w:szCs w:val="28"/>
              </w:rPr>
              <w:t>- Давайте вспомним знакомые нам элементы квилли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нга использованные для изготовления шкатулки</w:t>
            </w:r>
            <w:r w:rsidR="00A8206A" w:rsidRPr="00492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У вас на столах лежит инструкционная карта. Внимательно рассмотрите ее.</w:t>
            </w:r>
          </w:p>
        </w:tc>
        <w:tc>
          <w:tcPr>
            <w:tcW w:w="2800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Дети рассматривают </w:t>
            </w:r>
            <w:r w:rsidR="003716D4">
              <w:rPr>
                <w:rFonts w:ascii="Times New Roman" w:hAnsi="Times New Roman" w:cs="Times New Roman"/>
                <w:sz w:val="28"/>
                <w:szCs w:val="28"/>
              </w:rPr>
              <w:t xml:space="preserve">шкатулку, украшенную 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в технике квиллинг, называют элементы, использованные в работе, подбирают подходящую цветовую гамму, задают вопросы учителю</w:t>
            </w:r>
            <w:r w:rsidR="00371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206A" w:rsidRPr="00492A8B" w:rsidTr="000F5036">
        <w:tc>
          <w:tcPr>
            <w:tcW w:w="2442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5. Творческое применение и добывание знаний в 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новой ситуации (проблемные задания)</w:t>
            </w:r>
          </w:p>
        </w:tc>
        <w:tc>
          <w:tcPr>
            <w:tcW w:w="3969" w:type="dxa"/>
          </w:tcPr>
          <w:p w:rsidR="00573348" w:rsidRPr="003716D4" w:rsidRDefault="00A8206A" w:rsidP="00371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6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-Давайте вспомним, какие правила  техники безопасности важно </w:t>
            </w:r>
            <w:r w:rsidRPr="003716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соблюдать во время работы.</w:t>
            </w:r>
          </w:p>
          <w:p w:rsidR="003716D4" w:rsidRPr="003716D4" w:rsidRDefault="003716D4" w:rsidP="00371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Учитель выслушивает детей, корректирует, уточняет их ответы.</w:t>
            </w: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D4" w:rsidRPr="00492A8B" w:rsidRDefault="003716D4" w:rsidP="003716D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492A8B" w:rsidRDefault="001A0CAD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16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348" w:rsidRPr="00492A8B">
              <w:rPr>
                <w:rFonts w:ascii="Times New Roman" w:hAnsi="Times New Roman" w:cs="Times New Roman"/>
                <w:sz w:val="28"/>
                <w:szCs w:val="28"/>
              </w:rPr>
              <w:t>А еще вам понадобятся аккуратность и терпение.</w:t>
            </w:r>
          </w:p>
        </w:tc>
        <w:tc>
          <w:tcPr>
            <w:tcW w:w="2800" w:type="dxa"/>
          </w:tcPr>
          <w:p w:rsidR="003716D4" w:rsidRPr="00492A8B" w:rsidRDefault="00A8206A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Дети поочередно перечисляют правила безопасного 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поведения на уроке.</w:t>
            </w:r>
            <w:r w:rsidR="003716D4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716D4" w:rsidRPr="00492A8B">
              <w:rPr>
                <w:rFonts w:ascii="Times New Roman" w:hAnsi="Times New Roman" w:cs="Times New Roman"/>
                <w:sz w:val="28"/>
                <w:szCs w:val="28"/>
              </w:rPr>
              <w:t>-Х</w:t>
            </w:r>
            <w:proofErr w:type="gramEnd"/>
            <w:r w:rsidR="003716D4" w:rsidRPr="00492A8B">
              <w:rPr>
                <w:rFonts w:ascii="Times New Roman" w:hAnsi="Times New Roman" w:cs="Times New Roman"/>
                <w:sz w:val="28"/>
                <w:szCs w:val="28"/>
              </w:rPr>
              <w:t>рани ножницы в указанном месте.</w:t>
            </w:r>
          </w:p>
          <w:p w:rsidR="003716D4" w:rsidRPr="00492A8B" w:rsidRDefault="003716D4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-Клади ножницы справа, кольцами поперек парты.</w:t>
            </w:r>
          </w:p>
          <w:p w:rsidR="003716D4" w:rsidRPr="00492A8B" w:rsidRDefault="003716D4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-Не оставляй ножницы в раскрытом виде.</w:t>
            </w:r>
          </w:p>
          <w:p w:rsidR="003716D4" w:rsidRPr="00492A8B" w:rsidRDefault="003716D4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-Передавай ножницы только в закрытом виде, вперед кольцами.</w:t>
            </w:r>
          </w:p>
          <w:p w:rsidR="003716D4" w:rsidRPr="00492A8B" w:rsidRDefault="003716D4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-При резании ножницы неподвижны, режем   острыми концами от себя.</w:t>
            </w:r>
          </w:p>
          <w:p w:rsidR="003716D4" w:rsidRPr="00492A8B" w:rsidRDefault="003716D4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-Работу начинай только с разрешения учителя.</w:t>
            </w:r>
          </w:p>
          <w:p w:rsidR="003716D4" w:rsidRPr="00492A8B" w:rsidRDefault="003716D4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-Используй инструменты по назначению.</w:t>
            </w:r>
          </w:p>
          <w:p w:rsidR="003716D4" w:rsidRPr="00492A8B" w:rsidRDefault="003716D4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-Рабочее место содержи в чистоте.</w:t>
            </w:r>
          </w:p>
          <w:p w:rsidR="003716D4" w:rsidRPr="00492A8B" w:rsidRDefault="003716D4" w:rsidP="003716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-Во время работы не разговаривай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8206A" w:rsidRPr="00492A8B" w:rsidTr="000F5036">
        <w:tc>
          <w:tcPr>
            <w:tcW w:w="2442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Первичное закрепление</w:t>
            </w:r>
          </w:p>
        </w:tc>
        <w:tc>
          <w:tcPr>
            <w:tcW w:w="3969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</w:t>
            </w:r>
            <w:r w:rsidR="003716D4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  <w:r w:rsidRPr="00492A8B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: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Физминутка «</w:t>
            </w:r>
            <w:r w:rsidR="00A27E79" w:rsidRPr="00492A8B">
              <w:rPr>
                <w:rFonts w:ascii="Times New Roman" w:hAnsi="Times New Roman" w:cs="Times New Roman"/>
                <w:sz w:val="28"/>
                <w:szCs w:val="28"/>
              </w:rPr>
              <w:t>Раз, два, три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A8206A" w:rsidRPr="00492A8B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Дети под музыку выполняют упражнения.</w:t>
            </w:r>
          </w:p>
        </w:tc>
      </w:tr>
      <w:tr w:rsidR="00A8206A" w:rsidRPr="00492A8B" w:rsidTr="000F5036">
        <w:tc>
          <w:tcPr>
            <w:tcW w:w="2442" w:type="dxa"/>
          </w:tcPr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7. Информация о форме работы, инструктаж по  выполнению</w:t>
            </w:r>
          </w:p>
        </w:tc>
        <w:tc>
          <w:tcPr>
            <w:tcW w:w="3969" w:type="dxa"/>
          </w:tcPr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Учитель предлагает учащимся приступить к выполнению работы совместно с учителем.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Повторяет детям этапы работы.</w:t>
            </w:r>
          </w:p>
          <w:p w:rsidR="00A75D0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- Показывает элементы </w:t>
            </w:r>
            <w:proofErr w:type="gramStart"/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инструкционной картой.</w:t>
            </w:r>
            <w:r w:rsidR="00C87C61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Издавна человек стремился сделать свое жилище, одежду, предметы быта не только удобными, но и красивыми. </w:t>
            </w:r>
            <w:proofErr w:type="gramStart"/>
            <w:r w:rsidR="00C87C61" w:rsidRPr="00492A8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75D0B">
              <w:rPr>
                <w:rFonts w:ascii="Times New Roman" w:hAnsi="Times New Roman" w:cs="Times New Roman"/>
                <w:sz w:val="28"/>
                <w:szCs w:val="28"/>
              </w:rPr>
              <w:t>верена</w:t>
            </w:r>
            <w:proofErr w:type="gramEnd"/>
            <w:r w:rsidR="00A75D0B">
              <w:rPr>
                <w:rFonts w:ascii="Times New Roman" w:hAnsi="Times New Roman" w:cs="Times New Roman"/>
                <w:sz w:val="28"/>
                <w:szCs w:val="28"/>
              </w:rPr>
              <w:t>, что у</w:t>
            </w:r>
            <w:r w:rsidR="00C87C61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вас получ</w:t>
            </w:r>
            <w:r w:rsidR="00A75D0B">
              <w:rPr>
                <w:rFonts w:ascii="Times New Roman" w:hAnsi="Times New Roman" w:cs="Times New Roman"/>
                <w:sz w:val="28"/>
                <w:szCs w:val="28"/>
              </w:rPr>
              <w:t>атся</w:t>
            </w:r>
            <w:r w:rsidR="00C87C61"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аккуратные </w:t>
            </w:r>
            <w:r w:rsidR="00A75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шкатул</w:t>
            </w:r>
            <w:r w:rsidR="00C87C61" w:rsidRPr="00492A8B">
              <w:rPr>
                <w:rFonts w:ascii="Times New Roman" w:hAnsi="Times New Roman" w:cs="Times New Roman"/>
                <w:sz w:val="28"/>
                <w:szCs w:val="28"/>
              </w:rPr>
              <w:t>очки.</w:t>
            </w:r>
          </w:p>
          <w:p w:rsidR="00A8206A" w:rsidRPr="00492A8B" w:rsidRDefault="00A75D0B" w:rsidP="00A75D0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Итак, "мастера украшения" приступают к работе.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- Наблюдает, советует, руководить деятельностью </w:t>
            </w:r>
            <w:proofErr w:type="gramStart"/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Помогает ребятам, испытывающим затруднения. Контролирует  технику безопасности.</w:t>
            </w:r>
          </w:p>
        </w:tc>
        <w:tc>
          <w:tcPr>
            <w:tcW w:w="2800" w:type="dxa"/>
          </w:tcPr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Дети, следуя указаниям учителя, с опорой на инструкционную карту поэтапно </w:t>
            </w:r>
            <w:r w:rsidR="003716D4">
              <w:rPr>
                <w:rFonts w:ascii="Times New Roman" w:hAnsi="Times New Roman" w:cs="Times New Roman"/>
                <w:sz w:val="28"/>
                <w:szCs w:val="28"/>
              </w:rPr>
              <w:t>украшают шкатулки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в технике квиллинг.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06A" w:rsidRPr="00492A8B" w:rsidTr="000F5036">
        <w:tc>
          <w:tcPr>
            <w:tcW w:w="2442" w:type="dxa"/>
          </w:tcPr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Рефлексия (подведение итогов занятия)</w:t>
            </w:r>
          </w:p>
        </w:tc>
        <w:tc>
          <w:tcPr>
            <w:tcW w:w="3969" w:type="dxa"/>
          </w:tcPr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Посмотри</w:t>
            </w:r>
            <w:r w:rsidR="00CC1B26" w:rsidRPr="00492A8B">
              <w:rPr>
                <w:rFonts w:ascii="Times New Roman" w:hAnsi="Times New Roman" w:cs="Times New Roman"/>
                <w:sz w:val="28"/>
                <w:szCs w:val="28"/>
              </w:rPr>
              <w:t>те на нашу работу, получился шкатулка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Чем дополним?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-Что нового  для себя узнали?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-Чему научились?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 -Что было особенно интересно?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A75D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 xml:space="preserve">- Спасибо за работу! </w:t>
            </w:r>
          </w:p>
        </w:tc>
        <w:tc>
          <w:tcPr>
            <w:tcW w:w="2800" w:type="dxa"/>
          </w:tcPr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учителя.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Высказывают свое мнение о проделанной работе.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B">
              <w:rPr>
                <w:rFonts w:ascii="Times New Roman" w:hAnsi="Times New Roman" w:cs="Times New Roman"/>
                <w:sz w:val="28"/>
                <w:szCs w:val="28"/>
              </w:rPr>
              <w:t>- Проводят самооценку.</w:t>
            </w:r>
          </w:p>
          <w:p w:rsidR="00A8206A" w:rsidRPr="00492A8B" w:rsidRDefault="00A8206A" w:rsidP="00C87C6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06A" w:rsidRPr="00492A8B" w:rsidRDefault="00A8206A" w:rsidP="00C87C6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492A8B" w:rsidRDefault="00A8206A" w:rsidP="00C87C6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492A8B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492A8B" w:rsidRDefault="00F65B53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492A8B" w:rsidRDefault="00F65B53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Default="00F65B53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Технологическая карта занятия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№ 22-23 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t>Открытка</w:t>
      </w:r>
      <w:proofErr w:type="gramStart"/>
      <w:r w:rsidRPr="003F79D6">
        <w:rPr>
          <w:rFonts w:ascii="Times New Roman" w:hAnsi="Times New Roman" w:cs="Times New Roman"/>
          <w:sz w:val="28"/>
          <w:szCs w:val="28"/>
          <w:lang w:eastAsia="ar-SA"/>
        </w:rPr>
        <w:t xml:space="preserve"> К</w:t>
      </w:r>
      <w:proofErr w:type="gramEnd"/>
      <w:r w:rsidRPr="003F79D6">
        <w:rPr>
          <w:rFonts w:ascii="Times New Roman" w:hAnsi="Times New Roman" w:cs="Times New Roman"/>
          <w:sz w:val="28"/>
          <w:szCs w:val="28"/>
          <w:lang w:eastAsia="ar-SA"/>
        </w:rPr>
        <w:t xml:space="preserve"> дню Святого Валентина «</w:t>
      </w:r>
      <w:proofErr w:type="spellStart"/>
      <w:r w:rsidRPr="003F79D6">
        <w:rPr>
          <w:rFonts w:ascii="Times New Roman" w:hAnsi="Times New Roman" w:cs="Times New Roman"/>
          <w:sz w:val="28"/>
          <w:szCs w:val="28"/>
          <w:lang w:eastAsia="ar-SA"/>
        </w:rPr>
        <w:t>Валентинка</w:t>
      </w:r>
      <w:proofErr w:type="spellEnd"/>
      <w:r w:rsidRPr="003F79D6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zh-CN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t xml:space="preserve">Тема: </w:t>
      </w:r>
      <w:r w:rsidRPr="003F79D6">
        <w:rPr>
          <w:rFonts w:ascii="Times New Roman" w:hAnsi="Times New Roman" w:cs="Times New Roman"/>
          <w:sz w:val="28"/>
          <w:szCs w:val="28"/>
          <w:lang w:eastAsia="zh-CN"/>
        </w:rPr>
        <w:t>Открытка «</w:t>
      </w:r>
      <w:proofErr w:type="spellStart"/>
      <w:r w:rsidRPr="003F79D6">
        <w:rPr>
          <w:rFonts w:ascii="Times New Roman" w:hAnsi="Times New Roman" w:cs="Times New Roman"/>
          <w:sz w:val="28"/>
          <w:szCs w:val="28"/>
          <w:lang w:eastAsia="zh-CN"/>
        </w:rPr>
        <w:t>Валентинка</w:t>
      </w:r>
      <w:proofErr w:type="spellEnd"/>
      <w:r w:rsidRPr="003F79D6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3F79D6">
        <w:rPr>
          <w:rFonts w:ascii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3F79D6">
        <w:rPr>
          <w:rFonts w:ascii="Times New Roman" w:hAnsi="Times New Roman" w:cs="Times New Roman"/>
          <w:sz w:val="28"/>
          <w:szCs w:val="28"/>
          <w:lang w:eastAsia="ar-SA"/>
        </w:rPr>
        <w:t xml:space="preserve">: умение работать с бумагой в технике </w:t>
      </w:r>
      <w:proofErr w:type="spellStart"/>
      <w:r w:rsidRPr="003F79D6">
        <w:rPr>
          <w:rFonts w:ascii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3F79D6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оценивание.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3F79D6">
        <w:rPr>
          <w:rFonts w:ascii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3F79D6">
        <w:rPr>
          <w:rFonts w:ascii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3F79D6">
        <w:rPr>
          <w:rFonts w:ascii="Times New Roman" w:hAnsi="Times New Roman" w:cs="Times New Roman"/>
          <w:sz w:val="28"/>
          <w:szCs w:val="28"/>
          <w:lang w:eastAsia="ar-SA"/>
        </w:rPr>
        <w:t xml:space="preserve"> в ситуации затруднения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  <w:r w:rsidRPr="003F79D6">
        <w:rPr>
          <w:rFonts w:ascii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016"/>
        <w:gridCol w:w="4962"/>
        <w:gridCol w:w="2233"/>
      </w:tblGrid>
      <w:tr w:rsidR="002F4EFD" w:rsidRPr="003F79D6" w:rsidTr="00194BF9">
        <w:tc>
          <w:tcPr>
            <w:tcW w:w="2016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4962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233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</w:tr>
      <w:tr w:rsidR="002F4EFD" w:rsidRPr="003F79D6" w:rsidTr="00194BF9">
        <w:tc>
          <w:tcPr>
            <w:tcW w:w="2016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1. Организационный этап</w:t>
            </w:r>
          </w:p>
        </w:tc>
        <w:tc>
          <w:tcPr>
            <w:tcW w:w="4962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Проверяет готовность 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занятию, сообщает тему. 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- Проверьте, чтобы на вашем столе были: клей, бумага для </w:t>
            </w:r>
            <w:proofErr w:type="spell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, ножницы, зубочистка.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Слушают учителя. Проверяют готовность к уроку.</w:t>
            </w:r>
          </w:p>
        </w:tc>
      </w:tr>
      <w:tr w:rsidR="002F4EFD" w:rsidRPr="003F79D6" w:rsidTr="00194BF9">
        <w:tc>
          <w:tcPr>
            <w:tcW w:w="2016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2. Актуализация знаний</w:t>
            </w:r>
          </w:p>
        </w:tc>
        <w:tc>
          <w:tcPr>
            <w:tcW w:w="4962" w:type="dxa"/>
          </w:tcPr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Сегодня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предлагаю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узнать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больше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истории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возникновения этого праздника,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а так же сделать «</w:t>
            </w:r>
            <w:proofErr w:type="spell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Валентинку</w:t>
            </w:r>
            <w:proofErr w:type="spell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вашим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близким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 своими руками.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Основная часть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воспитателя « История праздника день Святого Валентина»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(сопровождается показом презентации)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Существует множество легенд о возникновении праздника – День </w:t>
            </w:r>
            <w:r w:rsidRPr="003F79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Святого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Валентина. Остановимся на самой красивой.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Когда-то очень- очень давно в Риме, император Клавдий второй (слайд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запретил своим воинам жениться, чтобы семья не отвлекала их от военных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дел. Однако, нашелся священник Валентин 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слайд 2), который вопреки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запрету венчал влюбленные пары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лайд 3) Когда об этом узнал император,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Валентин был арестован и приговорен к смерти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лайд 4) Находясь в тюрьме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Валентин полюбил дочь тюремщика. Девушка была слепой. В день 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своей</w:t>
            </w:r>
            <w:proofErr w:type="gramEnd"/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казни, 14 февраля, Валентин написал возлюбленной прощальное письмо, где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признался в своих чувствах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лайд 5) Получив письмо, произошло чудо и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девушка прозрела. С этих пор люди отмечают этот день, как праздник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влюбленных</w:t>
            </w:r>
            <w:proofErr w:type="gram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слайд 6) Через 200 лет Валентин был причислен к лику святых.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А праздник стал называться – день Святого Валентина. В этот день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поздравляют всех, кого любят, родителей, родственников, любимых и друзей.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И дарят друг другу цветы, сладости, подарки и открытки, которые теперь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называются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Валентинки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233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F4EFD" w:rsidRPr="003F79D6" w:rsidTr="00194BF9">
        <w:tc>
          <w:tcPr>
            <w:tcW w:w="2016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Постановка цели и задач урока. Мотивация учебной деятельности учащихся.</w:t>
            </w:r>
          </w:p>
        </w:tc>
        <w:tc>
          <w:tcPr>
            <w:tcW w:w="4962" w:type="dxa"/>
          </w:tcPr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Итак, вы узнали немного об истории праздника Дня Святого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Валентина. И сейчас мы займемся изготовлением подарка своими руками.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Это будет «</w:t>
            </w:r>
            <w:proofErr w:type="spellStart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Валентинка</w:t>
            </w:r>
            <w:proofErr w:type="spellEnd"/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», в уже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известной вам технике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- Высказывают свои предположения о предстоящей практической работе на уроке.</w:t>
            </w:r>
          </w:p>
        </w:tc>
      </w:tr>
      <w:tr w:rsidR="002F4EFD" w:rsidRPr="003F79D6" w:rsidTr="00194BF9">
        <w:trPr>
          <w:trHeight w:val="2713"/>
        </w:trPr>
        <w:tc>
          <w:tcPr>
            <w:tcW w:w="2016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4.. Первичное закрепление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(работа с инструкционной картой)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- Сегодня на уроке будем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Валентинку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  Рассмотрите следующую часть открыт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ки. Какая форма у этой детали? 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рассматривают готовую работу.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Планируют этапы работы.</w:t>
            </w:r>
          </w:p>
          <w:p w:rsid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На доске вывешивается предметная карта, отражающая основные операции</w:t>
            </w:r>
          </w:p>
          <w:p w:rsidR="003F79D6" w:rsidRPr="003F79D6" w:rsidRDefault="003F79D6" w:rsidP="003F79D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– образцы одного изде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лия в разной степени готовности.</w:t>
            </w:r>
          </w:p>
        </w:tc>
        <w:tc>
          <w:tcPr>
            <w:tcW w:w="2233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- Дети слушают учителя.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Рассматривают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валентинку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Планируют этапы работ.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EFD" w:rsidRPr="003F79D6" w:rsidTr="00194BF9">
        <w:tc>
          <w:tcPr>
            <w:tcW w:w="2016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5. Творческое применение и добывание знаний в новой ситуации (проблемные задания)</w:t>
            </w:r>
          </w:p>
        </w:tc>
        <w:tc>
          <w:tcPr>
            <w:tcW w:w="4962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-Давайте вспомним, какие правила  техники безопасности важно соблюдать во время работы.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в</w:t>
            </w:r>
            <w:r w:rsidR="002F4EFD">
              <w:rPr>
                <w:rFonts w:ascii="Times New Roman" w:hAnsi="Times New Roman" w:cs="Times New Roman"/>
                <w:sz w:val="28"/>
                <w:szCs w:val="28"/>
              </w:rPr>
              <w:t>месте с детьми выполняет работу.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Контролирует и оказывает помощь.</w:t>
            </w:r>
          </w:p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9D6" w:rsidRPr="003F79D6" w:rsidRDefault="003F79D6" w:rsidP="002F4EF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F79D6" w:rsidRPr="003F79D6" w:rsidRDefault="003F79D6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Дети поочередно перечисляют правила безопасного поведения на уроке.</w:t>
            </w:r>
          </w:p>
        </w:tc>
      </w:tr>
      <w:tr w:rsidR="002F4EFD" w:rsidRPr="003F79D6" w:rsidTr="00194BF9">
        <w:tc>
          <w:tcPr>
            <w:tcW w:w="2016" w:type="dxa"/>
          </w:tcPr>
          <w:p w:rsidR="002F4EFD" w:rsidRPr="003F79D6" w:rsidRDefault="002F4EFD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6.Рефлексия</w:t>
            </w:r>
          </w:p>
        </w:tc>
        <w:tc>
          <w:tcPr>
            <w:tcW w:w="4962" w:type="dxa"/>
          </w:tcPr>
          <w:p w:rsidR="002F4EFD" w:rsidRDefault="002F4EFD" w:rsidP="002F4EF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- Посмотрите,  какие крас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ивые работы у вас получились</w:t>
            </w:r>
            <w:r w:rsidRPr="003F79D6">
              <w:rPr>
                <w:rFonts w:ascii="Times New Roman" w:hAnsi="Times New Roman" w:cs="Times New Roman"/>
                <w:sz w:val="28"/>
                <w:szCs w:val="28"/>
              </w:rPr>
              <w:t>. (Демонстрация  работ)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4EFD" w:rsidRDefault="002F4EFD" w:rsidP="002F4EF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нового узнали?</w:t>
            </w:r>
          </w:p>
          <w:p w:rsidR="002F4EFD" w:rsidRDefault="002F4EFD" w:rsidP="002F4EF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Чему научились</w:t>
            </w:r>
          </w:p>
          <w:p w:rsidR="002F4EFD" w:rsidRPr="003F79D6" w:rsidRDefault="002F4EFD" w:rsidP="002F4EF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трудности испытывали?</w:t>
            </w:r>
          </w:p>
        </w:tc>
        <w:tc>
          <w:tcPr>
            <w:tcW w:w="2233" w:type="dxa"/>
          </w:tcPr>
          <w:p w:rsidR="002F4EFD" w:rsidRPr="003F79D6" w:rsidRDefault="002F4EFD" w:rsidP="003F79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Демонстрируют свои работы, проводят самоанализ.</w:t>
            </w:r>
          </w:p>
        </w:tc>
      </w:tr>
    </w:tbl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F79D6" w:rsidRDefault="003F79D6" w:rsidP="003F79D6">
      <w:pPr>
        <w:pStyle w:val="a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54629" w:rsidRDefault="003F79D6" w:rsidP="00354629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54629" w:rsidRDefault="003F79D6" w:rsidP="00354629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F79D6" w:rsidRPr="00354629" w:rsidRDefault="003F79D6" w:rsidP="00354629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Технологическая карта занятия 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4629">
        <w:rPr>
          <w:rFonts w:ascii="Times New Roman" w:hAnsi="Times New Roman" w:cs="Times New Roman"/>
          <w:sz w:val="28"/>
          <w:szCs w:val="28"/>
          <w:lang w:eastAsia="ar-SA"/>
        </w:rPr>
        <w:t>Тема занятия: «Пасхальный подарок</w:t>
      </w:r>
      <w:r w:rsidRPr="00354629">
        <w:rPr>
          <w:rStyle w:val="af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»</w:t>
      </w:r>
      <w:r w:rsidRPr="00354629">
        <w:rPr>
          <w:rFonts w:ascii="Times New Roman" w:hAnsi="Times New Roman" w:cs="Times New Roman"/>
          <w:bCs/>
          <w:sz w:val="28"/>
          <w:szCs w:val="28"/>
        </w:rPr>
        <w:t>.</w:t>
      </w:r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Тип урока: Обобщение и систематизация новых знаний.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Предметные: умение выполнять пасхальный сувенир в виде яйца  с использованием техники </w:t>
      </w:r>
      <w:proofErr w:type="spellStart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чувства уважения к народным традициям,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оценивание.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Метапредметные</w:t>
      </w:r>
      <w:proofErr w:type="spellEnd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 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</w:t>
      </w:r>
      <w:proofErr w:type="gramEnd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УУД:  расширение знаний о народных праздниках; 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ситуации затруднения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Ресурсы:  </w:t>
      </w:r>
    </w:p>
    <w:p w:rsidR="00404A1D" w:rsidRPr="00354629" w:rsidRDefault="00404A1D" w:rsidP="0035462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4629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4819"/>
        <w:gridCol w:w="2410"/>
      </w:tblGrid>
      <w:tr w:rsidR="00354629" w:rsidRPr="00354629" w:rsidTr="00404A1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Деятельность 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учителя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Деятельность 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обучающихся</w:t>
            </w:r>
          </w:p>
        </w:tc>
      </w:tr>
      <w:tr w:rsidR="00354629" w:rsidRPr="00354629" w:rsidTr="00404A1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GoBack"/>
            <w:bookmarkEnd w:id="0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Приветствие: Добрый день, ребята.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Проверка рабочих мест: Поверьте</w:t>
            </w:r>
            <w:proofErr w:type="gramStart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,</w:t>
            </w:r>
            <w:proofErr w:type="gramEnd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чтобы на вашем столе были: клей, клеенка, салфетка, линейка окружностей, полоски бумаги.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629" w:rsidRPr="00354629" w:rsidTr="00404A1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цели и мотивация к  деятельности.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Творческая 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A1D" w:rsidRPr="00354629" w:rsidRDefault="004D6B39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6.Рефлексия.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БЕСЕДА О ТРАДИИИ ПАСХИ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-Ребята приближается один из величайших праздников. (Слайд со словом «Пасха»). 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Каждый народ дорожит и передаёт из поколения в поколение свои национальные обычаи и традиции.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Пасха-праздник святого светлого Воскресенья. 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-Догадались, что мы будем мастерить сегодня?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Верно. Для удобства </w:t>
            </w:r>
            <w:proofErr w:type="spellStart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работы</w:t>
            </w:r>
            <w:proofErr w:type="gramStart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,м</w:t>
            </w:r>
            <w:proofErr w:type="gramEnd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ы</w:t>
            </w:r>
            <w:proofErr w:type="spellEnd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 вами будем украшать пасхальную открытку в форме яйца.</w:t>
            </w:r>
          </w:p>
          <w:p w:rsidR="00404A1D" w:rsidRPr="00354629" w:rsidRDefault="00404A1D" w:rsidP="00354629">
            <w:pPr>
              <w:pStyle w:val="a9"/>
              <w:jc w:val="both"/>
              <w:rPr>
                <w:rStyle w:val="c10"/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Яйцо,ребята</w:t>
            </w:r>
            <w:proofErr w:type="spellEnd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символ вечности, а красный цвет </w:t>
            </w:r>
            <w:proofErr w:type="spellStart"/>
            <w:proofErr w:type="gramStart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цвет</w:t>
            </w:r>
            <w:proofErr w:type="spellEnd"/>
            <w:proofErr w:type="gramEnd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крови </w:t>
            </w:r>
            <w:proofErr w:type="spellStart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Христа,который</w:t>
            </w:r>
            <w:proofErr w:type="spellEnd"/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даровал людям свою жизнь.</w:t>
            </w:r>
            <w:r w:rsidRPr="00354629">
              <w:rPr>
                <w:rStyle w:val="ad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4629">
              <w:rPr>
                <w:rStyle w:val="c10"/>
                <w:rFonts w:ascii="Times New Roman" w:hAnsi="Times New Roman" w:cs="Times New Roman"/>
                <w:bCs/>
                <w:sz w:val="28"/>
                <w:szCs w:val="28"/>
              </w:rPr>
              <w:t>Физкультминутка (4 мин.)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46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Дети, сейчас предлагаю отдохнуть! Вы знаете, что яйцо – символ Пасхи. А можно ли с ним играть? Какие пасхальные игры вы знаете? </w:t>
            </w:r>
          </w:p>
          <w:p w:rsidR="00404A1D" w:rsidRPr="00354629" w:rsidRDefault="00404A1D" w:rsidP="00354629">
            <w:pPr>
              <w:pStyle w:val="a9"/>
              <w:jc w:val="both"/>
              <w:rPr>
                <w:rStyle w:val="c10"/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29">
              <w:rPr>
                <w:rFonts w:ascii="Times New Roman" w:hAnsi="Times New Roman" w:cs="Times New Roman"/>
                <w:sz w:val="28"/>
                <w:szCs w:val="28"/>
              </w:rPr>
              <w:t xml:space="preserve">Игра «Катись, катись, яичко» </w:t>
            </w:r>
            <w:r w:rsidRPr="00354629">
              <w:rPr>
                <w:rStyle w:val="c10"/>
                <w:rFonts w:ascii="Times New Roman" w:hAnsi="Times New Roman" w:cs="Times New Roman"/>
                <w:bCs/>
                <w:sz w:val="28"/>
                <w:szCs w:val="28"/>
              </w:rPr>
              <w:t>СЛАЙД 8:</w:t>
            </w:r>
          </w:p>
          <w:p w:rsidR="00404A1D" w:rsidRPr="00354629" w:rsidRDefault="00404A1D" w:rsidP="00354629">
            <w:pPr>
              <w:pStyle w:val="a9"/>
              <w:jc w:val="both"/>
              <w:rPr>
                <w:rStyle w:val="c10"/>
                <w:rFonts w:ascii="Times New Roman" w:hAnsi="Times New Roman" w:cs="Times New Roman"/>
                <w:sz w:val="28"/>
                <w:szCs w:val="28"/>
              </w:rPr>
            </w:pPr>
            <w:r w:rsidRPr="00354629">
              <w:rPr>
                <w:rStyle w:val="c10"/>
                <w:rFonts w:ascii="Times New Roman" w:hAnsi="Times New Roman" w:cs="Times New Roman"/>
                <w:sz w:val="28"/>
                <w:szCs w:val="28"/>
              </w:rPr>
              <w:t>На слайде появляется Открытка.</w:t>
            </w:r>
          </w:p>
          <w:p w:rsidR="00404A1D" w:rsidRPr="00354629" w:rsidRDefault="00404A1D" w:rsidP="00354629">
            <w:pPr>
              <w:pStyle w:val="a9"/>
              <w:jc w:val="both"/>
              <w:rPr>
                <w:rStyle w:val="c5"/>
                <w:rFonts w:ascii="Times New Roman" w:hAnsi="Times New Roman" w:cs="Times New Roman"/>
                <w:sz w:val="28"/>
                <w:szCs w:val="28"/>
              </w:rPr>
            </w:pPr>
            <w:r w:rsidRPr="00354629">
              <w:rPr>
                <w:rStyle w:val="c10"/>
                <w:rFonts w:ascii="Times New Roman" w:hAnsi="Times New Roman" w:cs="Times New Roman"/>
                <w:sz w:val="28"/>
                <w:szCs w:val="28"/>
              </w:rPr>
              <w:t>-Перед вами  образец пасхальной открытки.</w:t>
            </w:r>
            <w:r w:rsidRPr="00354629">
              <w:rPr>
                <w:rFonts w:ascii="Times New Roman" w:eastAsia="Times New Roman" w:hAnsi="Times New Roman" w:cs="Times New Roman"/>
                <w:snapToGrid w:val="0"/>
                <w:w w:val="0"/>
                <w:sz w:val="28"/>
                <w:szCs w:val="28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-Давайте наметим этапы работы выполнения открытки.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Силуэты церкви и вербы на ваших заготовках уже есть.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первая группа считает и выбирает форму роллов для церкви, вторая - для верб.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-Напомните правила работы по выполнению роллов.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-Во время работы нужно советоваться, задавать вопросы, помогать друг другу.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Желаю вам успехов в работе!</w:t>
            </w:r>
          </w:p>
          <w:p w:rsidR="00404A1D" w:rsidRPr="00354629" w:rsidRDefault="004D6B39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око</w:t>
            </w:r>
            <w:r w:rsidR="00404A1D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нчанию изготовления роллов,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приклеиваем роллы на открытку</w:t>
            </w:r>
            <w:r w:rsidR="00404A1D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Что будем мазать клеем,</w:t>
            </w:r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ролл или место для него?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Давайте оценим свою работу!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 вас на столах лежат разноцветные яйца,</w:t>
            </w:r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выбе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рите тот цвет</w:t>
            </w:r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который с</w:t>
            </w:r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оответствует вашей </w:t>
            </w:r>
            <w:proofErr w:type="gramStart"/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оценке</w:t>
            </w:r>
            <w:proofErr w:type="gramEnd"/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 украсьте ими открытку.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Розовый - всё хорошо получилось, я доволен, зелёный</w:t>
            </w:r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были трудности - я справился, голубой - были трудности, нужно тренироват</w:t>
            </w:r>
            <w:r w:rsidR="004D6B39"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ься и отрабатывать приёмы работы.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-Молодцы ребята, вы хорошо потрудились! С удовольствием дарите свои сувениры родным!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-Нет.</w:t>
            </w: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04A1D" w:rsidRPr="00354629" w:rsidRDefault="00404A1D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-Учащийся по желанию показывает последовательность выполнения ролла.</w:t>
            </w: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D2E00" w:rsidRPr="00354629" w:rsidRDefault="004D2E00" w:rsidP="0035462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54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-Демонстрирует свою работу. Оценивает результат.</w:t>
            </w:r>
          </w:p>
        </w:tc>
      </w:tr>
    </w:tbl>
    <w:p w:rsidR="00404A1D" w:rsidRPr="00CB44F5" w:rsidRDefault="00404A1D" w:rsidP="00404A1D">
      <w:pPr>
        <w:spacing w:after="0" w:line="240" w:lineRule="auto"/>
        <w:textAlignment w:val="baseline"/>
        <w:rPr>
          <w:rFonts w:ascii="Helvetica" w:eastAsia="Times New Roman" w:hAnsi="Helvetica" w:cs="Helvetica"/>
          <w:color w:val="404040"/>
          <w:sz w:val="21"/>
          <w:szCs w:val="21"/>
          <w:lang w:eastAsia="ru-RU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4A1D" w:rsidRDefault="00404A1D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 занятия № 27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Подготовка к изготовлению панно «Африка». 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Тип занятия: Получение новых знаний. 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Обобщение и систематизация новых знаний.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умение работать с бумагой в технике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ситуации затруднения.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3544"/>
        <w:gridCol w:w="3084"/>
      </w:tblGrid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Обучающихся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-Учитель 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Проверьте, чтобы на вашем столе были: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клей,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бумага для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, ножницы, зубочистка, фигурная линейка.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Слушают учителя.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Проверяют готовность к уроку.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загадывает загадку: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2:</w:t>
            </w:r>
            <w:r w:rsidRPr="00CA6302">
              <w:rPr>
                <w:rFonts w:eastAsia="+mn-ea"/>
                <w:bCs/>
                <w:i/>
                <w:iCs/>
                <w:color w:val="00B050"/>
                <w:kern w:val="24"/>
                <w:position w:val="1"/>
                <w:sz w:val="72"/>
                <w:szCs w:val="72"/>
              </w:rPr>
              <w:t xml:space="preserve"> </w:t>
            </w: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Что же это за страна? Очень жаркая она. Солнце, лето круглый год Море, пальмы и песок. Тут пустыни жаркие, Звёзды ночью яркие. Есть леса дремучие, Растения колючие. Что же это за страна? Очень жаркая она.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такое Африка?</w:t>
            </w:r>
          </w:p>
          <w:p w:rsidR="00194BF9" w:rsidRPr="00CA6302" w:rsidRDefault="00194BF9" w:rsidP="00194BF9">
            <w:pPr>
              <w:pStyle w:val="1"/>
              <w:outlineLvl w:val="0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Fonts w:ascii="Times New Roman" w:hAnsi="Times New Roman" w:cs="Times New Roman"/>
                <w:b w:val="0"/>
                <w:i/>
                <w:color w:val="auto"/>
              </w:rPr>
              <w:t xml:space="preserve">Слайд 3: </w:t>
            </w:r>
          </w:p>
          <w:p w:rsidR="00194BF9" w:rsidRPr="00CA6302" w:rsidRDefault="00194BF9" w:rsidP="00194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Учитель показывает Африку на карте. </w:t>
            </w:r>
          </w:p>
          <w:p w:rsidR="00194BF9" w:rsidRPr="00CA6302" w:rsidRDefault="00194BF9" w:rsidP="00194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Просит подготовленного ученика рассказать об Африке.</w:t>
            </w:r>
          </w:p>
          <w:p w:rsidR="00194BF9" w:rsidRPr="00CA6302" w:rsidRDefault="00194BF9" w:rsidP="00194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</w:rPr>
            </w:pPr>
            <w:r w:rsidRPr="00CA6302">
              <w:rPr>
                <w:rStyle w:val="a4"/>
                <w:color w:val="000000"/>
              </w:rPr>
              <w:t xml:space="preserve"> </w:t>
            </w: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отгадывают загадку.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 об Африке.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Рассматривают Африку на карте.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Подготовленный ученик читает сообщение об Африке и животных, которые ее населяют.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слушают учителя.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Учитель сообщает о том, что ближайшие 6 занятий будут посвящены изготовлению панно «Африка» и ее обитателям.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такое панно?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Учитель рассказывает о панно, как о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произведении декоративно-прикладного искусства, которое служит украшению стен, сводов, потолков. 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</w:rPr>
              <w:t>Слайд 4: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 о панно.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слушают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4.. Первичное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закрепление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(работа с инструкционной картой)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- Учитель знакомит детей с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материалами необходимыми для изготовления панно.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Демонстрирует готовую работу.</w:t>
            </w: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 Рассматривают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готовую работу, задают вопросы.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5.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-Давайте вспомним, какие правила  техники безопасности важно соблюдать во время работы.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Физминутка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«Африка».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Вышли дети погулять,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Порезвиться, поиграть.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 саванне идём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Гордо голову задрав,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На ребят глядит жираф.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Как жираф, мы пойдём                           Жарким африканским днём</w:t>
            </w: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Носорог-рог-рог идёт,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Бегемот-мот-мот бредёт.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Как они, мы пойдём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Антилопы лёгкий бег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Поразил сегодня всех,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Побежим мы бегом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-Шагают на месте.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-Шагают на носочках.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Шагают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вытянув руки над головой.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Ноги на ширине плеч. 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-Дети «переваливаются». 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-Шагают с ноги на ногу на месте.     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легко бегут на месте.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форме работы, инструктаж по  выполнению</w:t>
            </w: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4"/>
                <w:color w:val="000000"/>
              </w:rPr>
            </w:pPr>
            <w:r w:rsidRPr="00CA6302">
              <w:rPr>
                <w:sz w:val="28"/>
                <w:szCs w:val="28"/>
                <w:shd w:val="clear" w:color="auto" w:fill="FFFFFF"/>
              </w:rPr>
              <w:t>- Учитель знакомит детей с технологией изготовления панно.</w:t>
            </w:r>
            <w:r w:rsidRPr="00CA6302">
              <w:rPr>
                <w:rStyle w:val="a4"/>
                <w:color w:val="000000"/>
              </w:rPr>
              <w:t xml:space="preserve"> </w:t>
            </w:r>
          </w:p>
          <w:p w:rsidR="00194BF9" w:rsidRPr="00CA6302" w:rsidRDefault="00194BF9" w:rsidP="00194BF9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A6302">
              <w:rPr>
                <w:rStyle w:val="c9"/>
                <w:color w:val="000000"/>
                <w:sz w:val="28"/>
                <w:szCs w:val="28"/>
              </w:rPr>
              <w:t>1.Берем кусок мешковины размером формата А</w:t>
            </w:r>
            <w:proofErr w:type="gramStart"/>
            <w:r w:rsidRPr="00CA6302">
              <w:rPr>
                <w:rStyle w:val="c9"/>
                <w:color w:val="000000"/>
                <w:sz w:val="28"/>
                <w:szCs w:val="28"/>
              </w:rPr>
              <w:t>2</w:t>
            </w:r>
            <w:proofErr w:type="gramEnd"/>
            <w:r w:rsidRPr="00CA6302">
              <w:rPr>
                <w:rStyle w:val="c9"/>
                <w:color w:val="000000"/>
                <w:sz w:val="28"/>
                <w:szCs w:val="28"/>
              </w:rPr>
              <w:t xml:space="preserve"> и слегка увлажнив ее из пульверизатора, прописываем фон будущего панно красной, желтой, коричневой и оранжевой красками, добавляем по желанию зеленой краски.</w:t>
            </w:r>
          </w:p>
          <w:p w:rsidR="00194BF9" w:rsidRPr="00CA6302" w:rsidRDefault="00194BF9" w:rsidP="00194BF9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A6302">
              <w:rPr>
                <w:rStyle w:val="c9"/>
                <w:color w:val="000000"/>
                <w:sz w:val="28"/>
                <w:szCs w:val="28"/>
              </w:rPr>
              <w:lastRenderedPageBreak/>
              <w:t>2.Готовое изделие покрываем тремя слоями финишного акрилового лака.</w:t>
            </w: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jc w:val="both"/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- Дети совместно с учителем прописывают фон будущего панно красками.</w:t>
            </w:r>
            <w:r w:rsidRPr="00CA6302">
              <w:rPr>
                <w:rStyle w:val="c9"/>
                <w:color w:val="000000"/>
                <w:sz w:val="28"/>
                <w:szCs w:val="28"/>
              </w:rPr>
              <w:t xml:space="preserve"> </w:t>
            </w:r>
            <w:r w:rsidRPr="00CA6302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Делают это в свободной манере крупными горизонтальными мазками, не жалея краски, чтобы имитировать небольшой объем.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- Просушивают работу феном</w:t>
            </w:r>
          </w:p>
          <w:p w:rsidR="00194BF9" w:rsidRPr="00CA6302" w:rsidRDefault="00194BF9" w:rsidP="00194BF9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A6302">
              <w:rPr>
                <w:sz w:val="28"/>
                <w:szCs w:val="28"/>
                <w:lang w:eastAsia="ar-SA"/>
              </w:rPr>
              <w:lastRenderedPageBreak/>
              <w:t>- Дети</w:t>
            </w:r>
            <w:r w:rsidRPr="00CA6302">
              <w:rPr>
                <w:rStyle w:val="c9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Style w:val="c9"/>
                <w:color w:val="000000"/>
                <w:sz w:val="28"/>
                <w:szCs w:val="28"/>
              </w:rPr>
              <w:t>покрывают изделие тремя слоями финишного акрилового лака оставляют</w:t>
            </w:r>
            <w:proofErr w:type="gramEnd"/>
            <w:r w:rsidRPr="00CA6302">
              <w:rPr>
                <w:rStyle w:val="c9"/>
                <w:color w:val="000000"/>
                <w:sz w:val="28"/>
                <w:szCs w:val="28"/>
              </w:rPr>
              <w:t xml:space="preserve"> работу до полного высыхания.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354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интересно?</w:t>
            </w:r>
          </w:p>
          <w:p w:rsidR="00194BF9" w:rsidRPr="00CA6302" w:rsidRDefault="00194BF9" w:rsidP="00194BF9">
            <w:pPr>
              <w:pStyle w:val="1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Слайд 5: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3084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Оценивают свою деятельность на уроке.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 занятия № 28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Тема: Панно «Африка. Пальма».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Тип занятия: Обобщение и систематизация новых знаний. 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Обобщение и систематизация новых знаний.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умение работать с бумагой в технике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ситуации затруднения.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3686"/>
        <w:gridCol w:w="2942"/>
      </w:tblGrid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3686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Обучающихся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3686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-Учитель просит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проверить готовность к уроку.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Проверьте, чтобы на вашем столе были: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клей, бумага для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ножницы, зубочистка, фигурная линейка.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- Слушают учителя.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-Проверяют готовность к уроку.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3686" w:type="dxa"/>
          </w:tcPr>
          <w:p w:rsidR="00194BF9" w:rsidRPr="00CA6302" w:rsidRDefault="00194BF9" w:rsidP="00194BF9">
            <w:pPr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2:</w:t>
            </w:r>
          </w:p>
          <w:p w:rsidR="00194BF9" w:rsidRPr="00CA6302" w:rsidRDefault="00194BF9" w:rsidP="00194BF9">
            <w:pPr>
              <w:jc w:val="both"/>
            </w:pPr>
            <w:r w:rsidRPr="00CA6302">
              <w:rPr>
                <w:rStyle w:val="10"/>
                <w:b w:val="0"/>
              </w:rPr>
              <w:t>-</w:t>
            </w: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 xml:space="preserve"> Учитель загадывает загадку:</w:t>
            </w:r>
          </w:p>
          <w:p w:rsidR="00194BF9" w:rsidRPr="00CA6302" w:rsidRDefault="00194BF9" w:rsidP="00194B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На ней растут кокосы</w:t>
            </w:r>
          </w:p>
          <w:p w:rsidR="00194BF9" w:rsidRPr="00CA6302" w:rsidRDefault="00194BF9" w:rsidP="00194B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И финики растут.</w:t>
            </w:r>
          </w:p>
          <w:p w:rsidR="00194BF9" w:rsidRPr="00CA6302" w:rsidRDefault="00194BF9" w:rsidP="00194B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Стоят под ней матросы</w:t>
            </w:r>
          </w:p>
          <w:p w:rsidR="00194BF9" w:rsidRPr="00CA6302" w:rsidRDefault="00194BF9" w:rsidP="00194B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Гуляют пары тут.</w:t>
            </w:r>
          </w:p>
          <w:p w:rsidR="00194BF9" w:rsidRPr="00CA6302" w:rsidRDefault="00194BF9" w:rsidP="00194B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Друг - другу дарят тайны</w:t>
            </w:r>
          </w:p>
          <w:p w:rsidR="00194BF9" w:rsidRPr="00CA6302" w:rsidRDefault="00194BF9" w:rsidP="00194BF9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В тени огромной…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(Ответ: пальма)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Что вы знаете о пальме?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Из каких источников информации мы можем узнать о пальме?</w:t>
            </w: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слушают загадку, разгадывают ее.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Дети называют источники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информации, из которых можно узнать о пальме.</w:t>
            </w:r>
          </w:p>
        </w:tc>
      </w:tr>
      <w:tr w:rsidR="00194BF9" w:rsidRPr="00CA6302" w:rsidTr="00194BF9">
        <w:trPr>
          <w:trHeight w:val="4809"/>
        </w:trPr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3686" w:type="dxa"/>
          </w:tcPr>
          <w:p w:rsidR="00194BF9" w:rsidRPr="00CA6302" w:rsidRDefault="00194BF9" w:rsidP="00194BF9">
            <w:pPr>
              <w:pStyle w:val="4"/>
              <w:outlineLvl w:val="3"/>
              <w:rPr>
                <w:rFonts w:eastAsia="Times New Roman"/>
                <w:b w:val="0"/>
                <w:lang w:eastAsia="ar-SA"/>
              </w:rPr>
            </w:pPr>
            <w:r w:rsidRPr="00CA6302">
              <w:rPr>
                <w:rStyle w:val="10"/>
                <w:rFonts w:ascii="Times New Roman" w:hAnsi="Times New Roman" w:cs="Times New Roman"/>
                <w:color w:val="auto"/>
              </w:rPr>
              <w:t>Слайд 3:</w:t>
            </w:r>
            <w:r w:rsidRPr="00CA6302">
              <w:rPr>
                <w:rFonts w:eastAsia="Times New Roman"/>
                <w:b w:val="0"/>
                <w:lang w:eastAsia="ar-SA"/>
              </w:rPr>
              <w:t xml:space="preserve"> </w:t>
            </w:r>
            <w:r w:rsidRPr="00CA6302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  <w:lang w:eastAsia="ar-SA"/>
              </w:rPr>
              <w:t>Незнайка  с книгой в библиотеке.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Незнайка уже побывал в библиотеке и приготовил нам рассказ о пальмах. 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Ребята, как вы думаете, чему мы  будем  сегодня учиться?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-Да, сегодня мы будем учиться мастерить в технике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квиллинг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пальму для нашего панно «Африка».</w:t>
            </w: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рассматривают слайды.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-Читают по цепочке информацию о пальме.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-Рассматривают слайды с изображением пальмы.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(работа с инструкционной картой)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</w:tcPr>
          <w:p w:rsidR="00194BF9" w:rsidRPr="00CA6302" w:rsidRDefault="00194BF9" w:rsidP="00194BF9">
            <w:pPr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4:</w:t>
            </w:r>
          </w:p>
          <w:p w:rsidR="00194BF9" w:rsidRPr="00CA6302" w:rsidRDefault="00194BF9" w:rsidP="00194BF9">
            <w:pPr>
              <w:rPr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Рассмотрите внимательно готовую работу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Давайте вспомним знакомые нам элементы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квиллинга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использованные в этой работе.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 вас на столах лежит инструкционная карта. Внимательно рассмотрите ее.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Учитель с детьми детально рассматривает и уточняет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каждый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шаг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указанный в инструкционной карте.</w:t>
            </w: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 Рассматривают, анализируют, задают вопросы, называют элементы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квиллинга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использованные для работы, вспоминают технику их выполнения.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5.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3686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-Давайте вспомним, какие правила  техники безопасности важно соблюдать во время работы.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3686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5:</w:t>
            </w:r>
            <w:r w:rsidRPr="00CA630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Физминутк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Вышли дети погулять,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Порезвиться, поиграть.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 саванне идём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Гордо голову задрав,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На ребят глядит жираф.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Как жираф, мы пойдём                           Жарким африканским днём</w:t>
            </w: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Носорог-рог-рог идёт,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Бегемот-мот-мот бредёт.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Как они, мы пойдём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Антилопы лёгкий бег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Поразил сегодня всех,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Побежим мы бегом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</w:t>
            </w: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-Шагают на месте.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-Шагают на носочках.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Шагают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вытянув руки над головой.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Ноги на ширине плеч.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-Дети «переваливаются».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-Шагают с ноги на ногу на месте.    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легко бегут на месте.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форме работы, инструктаж по  выполнению</w:t>
            </w:r>
          </w:p>
        </w:tc>
        <w:tc>
          <w:tcPr>
            <w:tcW w:w="3686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Учитель предлагает учащимся выполнять работу вместе.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работы: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Работают с инструкционной картой «Выполнение панно «Африка». Пальма. В технике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квиллинг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.»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Наблюдает, советует, руководить деятельностью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Помогает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ребятам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испытывающим затруднения. Контролирует  технику безопасности.</w:t>
            </w: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Смотрят, выполняют задания под руководством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 мере готовности своей работы дети дополняют ею общее панно. </w:t>
            </w:r>
          </w:p>
        </w:tc>
      </w:tr>
      <w:tr w:rsidR="00194BF9" w:rsidRPr="00CA6302" w:rsidTr="00194BF9">
        <w:tc>
          <w:tcPr>
            <w:tcW w:w="2583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3686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Посмотрите на нашу работу, получилось пальма? 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Чем дополним?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Где можно поместить нашу работу, чтобы учащиеся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нашей школы могли познакомиться с одним из деревьев Африки.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Какую познавательную информацию можно разместить рядом с пальмой?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интересно?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294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-Отвечают на вопросы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Дети предлагают  дополнить панно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информацией о пальме и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разместить ее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рядом с панно «Африка».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Дополняют панно своими работами.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 занятия №29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«Африка. Попугай».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умение работать с бумагой в технике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194BF9" w:rsidRPr="00CA6302" w:rsidRDefault="00194BF9" w:rsidP="00194BF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ситуации затруднения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848"/>
        <w:gridCol w:w="3347"/>
        <w:gridCol w:w="3016"/>
      </w:tblGrid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Обучающихся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Учитель 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-Проверьте, чтобы на вашем столе были: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клей, бумага для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, ножницы, зубочистка,  футляр от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киндерсюрприза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Слушают учителя. Проверяют готовность к уроку.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2: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- Загадывает загадку:</w:t>
            </w:r>
          </w:p>
          <w:p w:rsidR="00194BF9" w:rsidRPr="00CA6302" w:rsidRDefault="00194BF9" w:rsidP="00194B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 ярких перьях всех расцветок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Он заметен среди веток,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В клетке может день—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деньской</w:t>
            </w:r>
            <w:proofErr w:type="spellEnd"/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Р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азговаривать со мной.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До чего смешная птица!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Мы успели подружиться.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Кешу лучше не пугай!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Он домашний …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(Ответ: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Попугай)</w:t>
            </w:r>
            <w:proofErr w:type="gramEnd"/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Выносит клетку с попугаем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Кто это? Что у попугая есть?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Что вы знаете о жизни попугаев?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Из каких источников мы можем узнать о жизни попугаев в дикой природе.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слушают, разгадывают загадку.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рассматривают птицу.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Голова, глаза, клюв, туловище, крылья, яркое оперение.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Style w:val="30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  <w:t>Слайд 3:</w:t>
            </w: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Незнайка  с книгой в библиотеке.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Незнайка уже побывал в библиотеке и приготовил нам рассказ о жизни попугаев в дикой природе.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Как рассказать о жизни этих удивительных птиц другим детям?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Ребята, как вы думаете, чему мы  будем  сегодня учиться?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-Да, сегодня мы будем учиться мастерить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панно «Африка». Попугай.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Подготовленный ученик рассказывает  о жизни попугаев в дикой природе.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Рассматривают картинки с изображением попугаев.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4.. Первичное закрепление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(работа с инструкционной картой)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Сегодня мы выполним попугая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для панно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«Африка».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Рассмотрите внимательно готовую работу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Давайте вспомним знакомые нам элементы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использованные в этой работе.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У вас на столах лежит инструкционная карта. Внимательно рассмотрите ее.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4: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Возьмём полоску бумаги двумя пальцами.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2. Оттягиваем с нажимом конец полоски двумя пальцами другой руки, проводя по нему ногтем так, чтобы конец немного изогнулся.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3. Загнутый кончик легче наматывается на шило. Плотно накручиваем несколько витков.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4. Когда диаметр валика станет 3 -4 мм, его уже можно снять с шила и дальше крутить вручную.</w:t>
            </w:r>
          </w:p>
          <w:p w:rsidR="00194BF9" w:rsidRPr="00CA6302" w:rsidRDefault="00194BF9" w:rsidP="00194BF9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5: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5. Скручиваем плотный диск двумя руками, всё время перехватываем его пальцами, чтобы бумажная лента не распустилась.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6. Вся полоска свёрнута.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А теперь слегка расслабляем пальцы, позволяя бумажной спирали немного распуститься.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 Приклеиваем конец полоски клеем ПВА.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6: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9. Теперь сожмём заготовку двумя пальцами. Получилась заготовка «капля».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10. Заготовкам можно придавать самые различные формы, выполняя сжатия и вмятины.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11. Это заготовки «капля» и «лепесток».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12. Хохолок и крылышки попугая сделаны из трёхцветных деталей. Чтобы получить двух - трёхцветную заготовку надо склеить полоски вместе. Для попугая использовались стандартные полоски длиной 27 см, шириной 3 мм. Чтобы получить детали для крыльев и хохолка надо склеить одну целую полоску и две короткие других цветов (по одной трети полоски).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7: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CA6302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13. Склеенная полоска скручивается таким же способом, как и одинарная. Заготовке придаем форму «полумесяц» (складки с двух сторон). Три заготовки склеиваем вместе.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14. Для туловища попугая можно взять пустой футляр от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киндерсюрприза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Приклеиваем хохолок сверху и зафиксируем его по бокам двумя «полумесяцами».</w:t>
            </w:r>
            <w:r w:rsidRPr="00CA630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15.Сделаем несколько маленьких круглых заготовок (одна треть полосы) и приклеиваем вокруг макушки.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16. Следующий ряд можно обклеить широкими «каплями» из половины полосы. Для носа склеиваем две полосы одного цвета. Чуть-чуть распустите заготовку. Склеиваем и придаём изогнутую форму.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8: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17. Для глаз возьмём одну полосу. Распускаем очень немного. Делаем «каплю».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18. Крылья выполните также как хохолок.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19. Чтобы сделать подставку, склеиваем вместе 8 полосок и скручиваем их в плотный жгут.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20. Чтобы оклеить туловище, сделаем «капли» из целых полос и из половинок.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21. Для лапки склеим вместе два «лепестка» по боковой стороне. Лапки  приклеиваем  к нижнему диску-подставке.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9: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22. Сверху можно приклеить готовые глазки. Если таких нет, то можно сделать из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половинки чёрной и белой полос, затем скрутите, начиная с чёрной части.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Рассматривают, анализируют, задают вопросы.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5.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Давайте вспомним, какие правила  техники безопасности важно соблюдать во время работы.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1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Слайд 10: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Физминутка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«Попугай»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форме работы, инструктаж по  выполнению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Учитель предлагает учащимся выполнять работу вместе с учителем.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Называет вместе с детьми этапы работы.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Работает с инструкционной картой. – Вместе с детьми выполняет попугая технике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квиллинг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Наблюдает, советует, руководить деятельностью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Учитель помогает ребятам, испытывающим затруднения. Контролирует  технику безопасности.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Смотрят, выполняют задания под руководством учителя. - Задают учителю вопросы, уточняют этапы работы.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 мере готовности своей работы дети дополняют ею общее панно. </w:t>
            </w:r>
          </w:p>
        </w:tc>
      </w:tr>
      <w:tr w:rsidR="00194BF9" w:rsidRPr="00CA6302" w:rsidTr="00194BF9">
        <w:trPr>
          <w:trHeight w:val="982"/>
        </w:trPr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Посмотрите на нашу работу, получился попугай? 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Чем дополним работу?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интересно?</w:t>
            </w:r>
          </w:p>
          <w:p w:rsidR="00194BF9" w:rsidRPr="00CA6302" w:rsidRDefault="00194BF9" w:rsidP="00194BF9">
            <w:pPr>
              <w:pStyle w:val="1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Слайд 11: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учителя, вносят свои предложения.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Оценивают свою деятельность на уроке.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 занятия  №30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«Африка. Сова».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умение работать с бумагой в технике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ситуации затруднения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853"/>
        <w:gridCol w:w="3323"/>
        <w:gridCol w:w="3035"/>
      </w:tblGrid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1. Организационный этап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занятию, сообщает тему.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Проверьте, чтобы на вашем столе были: клей,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бумага для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, ножницы, зубочистка.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Слушают учителя.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-Проверяют готовность к уроку.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Актуализация знаний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Слайд 2:      </w:t>
            </w:r>
          </w:p>
          <w:p w:rsidR="00194BF9" w:rsidRPr="00CA6302" w:rsidRDefault="00194BF9" w:rsidP="00194B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У меня глаза большие,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И круги ещё вокруг,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Ты не верь, что я не вижу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Утром, днём, мой милый друг.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От меня хотят все скрыться: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В травке, в норке под сосной,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Но забыли, что я птица —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Вижу всё в глуши лесной.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3: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(Ответ: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Сова)</w:t>
            </w:r>
            <w:proofErr w:type="gramEnd"/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читает детям загадку.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Какие слова в загадке помогли вам понять, что речь идет о сове.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вы знаете о жизни сов в Африке?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Из каких источников мы можем узнать дополнительную информацию о жизни сов в Африке?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слушают загадку.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Разгадывают ее.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Отвечают на вопросы учителя.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Называют слова, которые описывают внешний вид совы.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рассказывают о том, что им известно о жизни сов в Африке.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называют источники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из которых можно узнать о жизни совы в Африке.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3.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4: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Незнайка  с книгой в библиотеке.</w:t>
            </w:r>
          </w:p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5-6: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Незнайка уже побывал в библиотеке и прислал нам письмо, в котором рассказывает о жизни ушастой совы в Африке.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задает вопросы детям по прочитанному тексту: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нового узнали о жизни сов?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Какие общие признаки присущи всем представителям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совообразных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На что похожа сова?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Ребята, как вы думаете, чему мы  будем  сегодня учиться?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-Дети по одному предложению читают со слайда  информацию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 жизни ушастой совы.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-Рассматривают слайды с изображением сов.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 по прочитанному тексту.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свои предположения о предстоящей практической работе на уроке.</w:t>
            </w:r>
          </w:p>
        </w:tc>
      </w:tr>
      <w:tr w:rsidR="00194BF9" w:rsidRPr="00CA6302" w:rsidTr="00194BF9">
        <w:trPr>
          <w:trHeight w:val="2713"/>
        </w:trPr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4.. Первичное закрепление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(работа с инструкционной картой)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7: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мы будем учиться мастерить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Сова для панно «Африка». Рассмотрите внимательно готовую работу.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вспомним знакомые нам элементы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использованные в этой работе.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 вас на столах лежит инструкционная карта. Внимательно рассмотрите ее.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рассматривают сову, выполненную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, называют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элементы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использованные в работе, подбирают подходящую цветовую гамму, задают вопросы учителю.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5. 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-Давайте вспомним, какие правила  техники безопасности важно соблюдать во время работы.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Дети поочередно перечисляют правила безопасного поведения на уроке.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6. Первичное закрепление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8-18: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«Африка».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под музыку выполняют упражнения.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Информация о форме работы, инструктаж по  выполнению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Учитель предлагает учащимся приступить к выполнению работы совместно с учителем.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Этапы работы: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Работают с инструкционной картой.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Наблюдает, советует, руководить деятельностью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. Помогает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ребятам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испытывающим затруднения. Контролирует  технику безопасности.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Дети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следуя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указаниям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учителя, с опорой на инструкционную карту поэтапно изготавливают сову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 мере готовности своей работы дети дополняют ею общее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панно.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Рефлексия (подведение итогов занятия)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на нашу работу, получилось задуманное панно?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Чем дополним?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-Что нового  для себя узнали?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-Чему научились?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-Что было особенно интересно?</w:t>
            </w:r>
          </w:p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Слайд 19: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свое мнение о проделанной работе.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Проводят самооценку.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 занятия №31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«Африка. Лев».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умение работать с бумагой в технике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ситуации затруднения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442"/>
        <w:gridCol w:w="3969"/>
        <w:gridCol w:w="2800"/>
      </w:tblGrid>
      <w:tr w:rsidR="00194BF9" w:rsidRPr="00CA6302" w:rsidTr="00194BF9"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</w:tr>
      <w:tr w:rsidR="00194BF9" w:rsidRPr="00CA6302" w:rsidTr="00194BF9"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1. Организационный этап</w:t>
            </w: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Учитель 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Поверьте, чтобы на вашем столе были: клей, бумага для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, ножницы, зубочистка.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Слушают учителя. Проверяют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готовность к уроку.</w:t>
            </w:r>
          </w:p>
        </w:tc>
      </w:tr>
      <w:tr w:rsidR="00194BF9" w:rsidRPr="00CA6302" w:rsidTr="00194BF9"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Актуализация знаний</w:t>
            </w: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Слайд 2:     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Его увидишь — сразу ясно,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Царь зверей, шутить опасно.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Грозный вид и грозный рык —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Даже гриву не подстриг.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3: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(Ответ: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Лев)</w:t>
            </w:r>
            <w:proofErr w:type="gramEnd"/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читает детям загадку.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Какие слова в загадке помогли вам понять, что речь идет о льве?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вы знаете о жизни львов в Африке?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Из каких источников мы можем узнать дополнительную информацию о жизни львов в Африке?</w:t>
            </w: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слушают загадку.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Разгадывают ее.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Отвечают на вопросы учителя.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Называют слова, которые описывают внешний вид совы.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рассказывают о том, что им известно о жизни сов в Африке.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называют источники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из которых можно узнать о жизни львов в Африке.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BF9" w:rsidRPr="00CA6302" w:rsidTr="00194BF9"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3. Постановка цели и задач урока. Мотивация учебной деятельности учащихся.</w:t>
            </w: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4: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Незнайка  с книгой в библиотеке.</w:t>
            </w:r>
          </w:p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5-6: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Незнайка уже побывал в библиотеке и прислал нам письмо, в котором рассказывает о жизни ушастой совы в Африке.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задает вопросы детям по прочитанному тексту: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нового узнали о жизни львов?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Как люди называют льва?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Когда охотятся львы?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Как по внешним признакам можно отличить льва от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львицы?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Ребята, как вы думаете, чему мы  будем  сегодня учиться?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по одному предложению читают со слайда  информацию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 жизни львов в Африке.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-Рассматривают слайды с изображением львов.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 по прочитанному тексту.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свои предположения о предстоящей практической работе на уроке.</w:t>
            </w:r>
          </w:p>
        </w:tc>
      </w:tr>
      <w:tr w:rsidR="00194BF9" w:rsidRPr="00CA6302" w:rsidTr="00194BF9">
        <w:trPr>
          <w:trHeight w:val="416"/>
        </w:trPr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4.. Первичное закрепление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(работа с инструкционной картой)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7: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мы будем учиться мастерить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Льва для панно «Африка». Рассмотрите внимательно готовую работу.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вспомним знакомые нам элементы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использованные в этой работе.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 вас на столах лежит инструкционная карта. Внимательно рассмотрите ее.</w:t>
            </w: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Дети рассматривают льва выполненного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, называют элементы, использованные в работе, подбирают подходящую цветовую гамму, задают вопросы учителю.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94BF9" w:rsidRPr="00CA6302" w:rsidTr="00194BF9"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5. Творческое применение и добывание знаний в новой ситуации (проблемные задания)</w:t>
            </w: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-Давайте вспомним, какие правила  техники безопасности важно соблюдать во время работы.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поочередно перечисляют правила безопасного поведения на уроке.</w:t>
            </w:r>
          </w:p>
        </w:tc>
      </w:tr>
      <w:tr w:rsidR="00194BF9" w:rsidRPr="00CA6302" w:rsidTr="00194BF9"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6. Первичное закрепление</w:t>
            </w: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8-18: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«Чудный лес».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под музыку выполняют упражнения.</w:t>
            </w:r>
          </w:p>
        </w:tc>
      </w:tr>
      <w:tr w:rsidR="00194BF9" w:rsidRPr="00CA6302" w:rsidTr="00194BF9"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Информация о форме работы, инструктаж по  выполнению</w:t>
            </w: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предлагает учащимся приступить к выполнению работы совместно с учителем.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Повторяет детям этапы работы.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Показывает элементы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инструкционной картой.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Наблюдает, советует, руководить деятельностью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Помогает ребятам, испытывающим затруднения. Контролирует  технику безопасности.</w:t>
            </w: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Дети, следуя указаниям учителя, с опорой на инструкционную карту поэтапно изготавливают льва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 мере готовности своей работы дети дополняют ею общее панно.</w:t>
            </w:r>
          </w:p>
        </w:tc>
      </w:tr>
      <w:tr w:rsidR="00194BF9" w:rsidRPr="00CA6302" w:rsidTr="00194BF9">
        <w:tc>
          <w:tcPr>
            <w:tcW w:w="244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Рефлексия (подведение итогов занятия)</w:t>
            </w:r>
          </w:p>
        </w:tc>
        <w:tc>
          <w:tcPr>
            <w:tcW w:w="396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на нашу работу, получился лев?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Чем дополним?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-Что нового  для себя узнали?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-Чему научились?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-Что было особенно интересно?</w:t>
            </w:r>
          </w:p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Слайд 19: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Спасибо за работу! </w:t>
            </w:r>
          </w:p>
        </w:tc>
        <w:tc>
          <w:tcPr>
            <w:tcW w:w="2800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Отвечают на вопросы учителя.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Высказывают свое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мнение о проделанной работе.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Проводят самооценку.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 занятия № 32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«Африка. Жираф».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умение работать с бумагой в технике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ситуации затруднения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876"/>
        <w:gridCol w:w="3360"/>
        <w:gridCol w:w="2975"/>
      </w:tblGrid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обучающихся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занятию, сообщает тему. 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Поверьте, чтобы на вашем столе были: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клей, бумага для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, ножницы, зубочистка.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Слушают учителя. Проверяют готовность к уроку.</w:t>
            </w:r>
          </w:p>
        </w:tc>
      </w:tr>
      <w:tr w:rsidR="00194BF9" w:rsidRPr="00CA6302" w:rsidTr="00194BF9">
        <w:trPr>
          <w:trHeight w:val="2880"/>
        </w:trPr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Слайд 2:      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Высоченный и пятнистый,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Элегантный, словно граф,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Ест </w:t>
            </w:r>
            <w:proofErr w:type="gramStart"/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траву</w:t>
            </w:r>
            <w:proofErr w:type="gramEnd"/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даже листья.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зовут его?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3: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(Ответ: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Жираф)</w:t>
            </w:r>
            <w:proofErr w:type="gramEnd"/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Что вы знаете о жизни жирафов?</w:t>
            </w:r>
          </w:p>
          <w:p w:rsidR="00194BF9" w:rsidRPr="00CA6302" w:rsidRDefault="00194BF9" w:rsidP="00194BF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Из каких источников мы можем узнать о жизни жирафов в дикой природе.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Разгадывают загадку.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rPr>
          <w:trHeight w:val="2694"/>
        </w:trPr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4: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Незнайка  с книгой в библиотеке.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5: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Незнайка уже побывал в библиотеке и приготовил нам рассказ о жизни жирафов в дикой природе.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-Как рассказать о жизни этих удивительных животных другим детям? 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Ребята, как вы думаете, чему мы  будем  сегодня учиться?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 одному предложению читают со слайда  информацию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жизни жирафов в дикой природе.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-Рассматривают картинки с изображением жирафа.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(работа с инструкционной картой)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6: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Сегодня мы будем учиться мастерить в технике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квиллинг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Жирафа для панно «Африка». Рассмотрите внимательно готовую работу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Давайте вспомним знакомые нам элементы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квиллинга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использованные в этой работе.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У вас на столах лежит инструкционная карта. Внимательно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рассмотрите ее.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Рассматривают, анализируют, задают вопросы.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5.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-Давайте вспомним, какие правила  техники безопасности важно соблюдать во время работы.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7: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Физминутка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«Жираф»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форме работы, инструктаж по  выполнению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Предлагает учащимся выполнять работу вместе с учителем.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работы: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Работают с инструкционной картой «Выполнение панно «Африка». Жираф. В технике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квиллинг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.»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Наблюдает, советует, руководить деятельностью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Помогает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ребятам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испытывающим затруднения. Контролирует  технику безопасности.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Смотрят, выполняют задания под руководством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 мере готовности своей работы дети дополняют ею общее панно. 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Посмотрите на нашу работу, получилось задуманное панно? 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Чем дополним?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Где можно поместить нашу работу, чтобы учащиеся нашей школы могли познакомиться с одним из животных Африки.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Какую познавательную информацию можно разместить рядом с панно?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 -Что было особенно интересно?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-Отвечают на вопросы учителя.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предлагают  дополнить панно информацией о жизни жирафов в дикой природе.</w:t>
            </w: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94BF9" w:rsidRPr="00CA6302" w:rsidRDefault="00194BF9" w:rsidP="00194B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 занятия №33-34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hAnsi="Times New Roman" w:cs="Times New Roman"/>
          <w:sz w:val="28"/>
          <w:szCs w:val="28"/>
          <w:lang w:eastAsia="zh-CN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«Африка». Сборка картины.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hAnsi="Times New Roman" w:cs="Times New Roman"/>
          <w:sz w:val="28"/>
          <w:szCs w:val="28"/>
          <w:lang w:eastAsia="zh-CN"/>
        </w:rPr>
        <w:t>Итоговое занятие. Выставка работ.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умение работать с бумагой в технике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квиллинг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Регулятивные УУД: целеполагание, планирование, контроль, оценка, волевая </w:t>
      </w:r>
      <w:proofErr w:type="spell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саморегуляция</w:t>
      </w:r>
      <w:proofErr w:type="spell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ситуации затруднения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888"/>
        <w:gridCol w:w="3346"/>
        <w:gridCol w:w="2977"/>
      </w:tblGrid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1. Организационный этап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занятию, сообщает тему.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Проверьте, чтобы на вашем столе были: клей, бумага для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, ножницы, зубочистка.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Слушают учителя. Проверяют готовность к уроку.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Актуализация знаний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Слайд 2:     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показывает фильм об Африке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смотрят фильм об Африке.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3.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вы узнали об Африке?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Какие животные и растения ее населяют?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Какой климат в Африке?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Если бы вам предложили изобразить Африку, какие цветам вы использовали бы в своей работе? Почему?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Ребята, как вы думаете, чему мы  будем  сегодня учиться?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отвечают на вопросы учителя после просмотра фильма.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свои предположения о предстоящей практической работе на уроке.</w:t>
            </w:r>
          </w:p>
        </w:tc>
      </w:tr>
      <w:tr w:rsidR="00194BF9" w:rsidRPr="00CA6302" w:rsidTr="00194BF9">
        <w:trPr>
          <w:trHeight w:val="2713"/>
        </w:trPr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4.. Первичное закрепление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(работа с инструкционной картой)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CA6302">
              <w:rPr>
                <w:sz w:val="28"/>
                <w:szCs w:val="28"/>
              </w:rPr>
              <w:t xml:space="preserve">- Сегодня мы будем собирать панно «Африка», используя </w:t>
            </w:r>
            <w:proofErr w:type="gramStart"/>
            <w:r w:rsidRPr="00CA6302">
              <w:rPr>
                <w:sz w:val="28"/>
                <w:szCs w:val="28"/>
              </w:rPr>
              <w:t>работы</w:t>
            </w:r>
            <w:proofErr w:type="gramEnd"/>
            <w:r w:rsidRPr="00CA6302">
              <w:rPr>
                <w:sz w:val="28"/>
                <w:szCs w:val="28"/>
              </w:rPr>
              <w:t xml:space="preserve"> выполненные на прошлых занятиях  технике </w:t>
            </w:r>
            <w:proofErr w:type="spellStart"/>
            <w:r w:rsidRPr="00CA6302">
              <w:rPr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sz w:val="28"/>
                <w:szCs w:val="28"/>
              </w:rPr>
              <w:t xml:space="preserve">, </w:t>
            </w:r>
            <w:r w:rsidRPr="00CA6302">
              <w:rPr>
                <w:sz w:val="28"/>
                <w:szCs w:val="28"/>
                <w:shd w:val="clear" w:color="auto" w:fill="FFFFFF"/>
              </w:rPr>
              <w:t>это будет продолжением работы по теме «Панно. Африка».</w:t>
            </w:r>
          </w:p>
          <w:p w:rsidR="00194BF9" w:rsidRPr="00CA6302" w:rsidRDefault="00194BF9" w:rsidP="00194BF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CA6302">
              <w:rPr>
                <w:sz w:val="28"/>
                <w:szCs w:val="28"/>
              </w:rPr>
              <w:t xml:space="preserve"> - Прежде чем двигаться вперед, давайте оглянемся назад и проведем </w:t>
            </w:r>
            <w:proofErr w:type="gramStart"/>
            <w:r w:rsidRPr="00CA6302">
              <w:rPr>
                <w:sz w:val="28"/>
                <w:szCs w:val="28"/>
              </w:rPr>
              <w:t>блиц-турнир</w:t>
            </w:r>
            <w:proofErr w:type="gramEnd"/>
            <w:r w:rsidRPr="00CA6302">
              <w:rPr>
                <w:sz w:val="28"/>
                <w:szCs w:val="28"/>
              </w:rPr>
              <w:t>.</w:t>
            </w:r>
          </w:p>
          <w:p w:rsidR="00194BF9" w:rsidRPr="00CA6302" w:rsidRDefault="00194BF9" w:rsidP="00194BF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302">
              <w:rPr>
                <w:sz w:val="28"/>
                <w:szCs w:val="28"/>
              </w:rPr>
              <w:t>- За правильный ответ ученик получает жетон. (Жетон получает тот ученик, который быстрее ответит на вопрос)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Слайд 3-5: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Вопросы: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1.Где и когда зародился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2.Перечислите знакомые вам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используемые в техники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3.Какие инструменты и материалы применяются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для работы в технике </w:t>
            </w:r>
            <w:proofErr w:type="spell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</w:t>
            </w:r>
            <w:proofErr w:type="spell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4.Что такое шаблоны?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5.Назовите типы шаблонов.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6.Перечислите основные цвета в цветовом круге.</w:t>
            </w:r>
          </w:p>
          <w:p w:rsidR="00194BF9" w:rsidRPr="00CA6302" w:rsidRDefault="00194BF9" w:rsidP="00194B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7.А какие цвета главные из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основных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Дети слушают учителя.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отвечают на вопросы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блиц-турнира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, за правильные ответы получают жетоны изготовленные учителем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, в виде растений Африки.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-Давайте вспомним, какие правила  техники безопасности важно соблюдать во время работы.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Дети поочередно перечисляют правила безопасного поведения на уроке.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6. Первичное закрепление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5-15: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«Африка».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под музыку выполняют упражнения.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Информация о форме работы, инструктаж по  выполнению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предлагает учащимся приступить к выполнению работы совместно с учителем.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Наблюдает, советует, руководить деятельностью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. Помогает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ребятам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испытывающим затруднения. Контролирует  технику безопасности.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следуя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рекомендациям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 наводящим вопросам  учителя, размещают на панно свои работы, выполненные в технике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«Африка». Дополняют панно жетонами, полученными за ответы на вопросы в бли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ц-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турнире.</w:t>
            </w:r>
          </w:p>
        </w:tc>
      </w:tr>
      <w:tr w:rsidR="00194BF9" w:rsidRPr="00CA6302" w:rsidTr="00194BF9">
        <w:tc>
          <w:tcPr>
            <w:tcW w:w="3859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Рефлексия (подведение итогов занятия)</w:t>
            </w:r>
          </w:p>
        </w:tc>
        <w:tc>
          <w:tcPr>
            <w:tcW w:w="5785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на нашу работу, получилось задуманное панно? 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Чем дополним?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-Что нового  для себя узнали?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-Чему научились?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-Что было особенно интересно?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Где можно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разместить панно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, чтобы дети нашей школы могли познакомиться с животным и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растительным миром Африки?</w:t>
            </w:r>
          </w:p>
          <w:p w:rsidR="00194BF9" w:rsidRPr="00CA6302" w:rsidRDefault="00194BF9" w:rsidP="00194BF9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Слайд 16: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Отвечают на вопросы учителя.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свое мнение о проделанной работе.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Вносят свои предложения о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практической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назначении панно «Африка».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Проводят самооценку.</w:t>
            </w:r>
          </w:p>
          <w:p w:rsidR="00194BF9" w:rsidRPr="00CA6302" w:rsidRDefault="00194BF9" w:rsidP="00194B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4BF9" w:rsidRPr="00CA6302" w:rsidRDefault="00194BF9" w:rsidP="00194BF9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F79D6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D64CD1" w:rsidRDefault="003F79D6" w:rsidP="003F79D6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79D6" w:rsidRPr="00492A8B" w:rsidRDefault="003F79D6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3F79D6" w:rsidRPr="00492A8B" w:rsidSect="00A877EC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049C"/>
    <w:multiLevelType w:val="hybridMultilevel"/>
    <w:tmpl w:val="BA20E4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5209FC"/>
    <w:multiLevelType w:val="multilevel"/>
    <w:tmpl w:val="7EA88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644E12"/>
    <w:multiLevelType w:val="multilevel"/>
    <w:tmpl w:val="0BF6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E513E"/>
    <w:multiLevelType w:val="hybridMultilevel"/>
    <w:tmpl w:val="F2B6F1DA"/>
    <w:lvl w:ilvl="0" w:tplc="E0F46CF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40AE0B34"/>
    <w:multiLevelType w:val="hybridMultilevel"/>
    <w:tmpl w:val="092AF6A0"/>
    <w:lvl w:ilvl="0" w:tplc="000000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7059EB"/>
    <w:multiLevelType w:val="hybridMultilevel"/>
    <w:tmpl w:val="5CE41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73D17"/>
    <w:multiLevelType w:val="multilevel"/>
    <w:tmpl w:val="C520F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7D1285"/>
    <w:multiLevelType w:val="multilevel"/>
    <w:tmpl w:val="3FBC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343D68"/>
    <w:multiLevelType w:val="multilevel"/>
    <w:tmpl w:val="EF54F4B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7857"/>
    <w:rsid w:val="0000337E"/>
    <w:rsid w:val="00010552"/>
    <w:rsid w:val="00017D36"/>
    <w:rsid w:val="0002304A"/>
    <w:rsid w:val="00025246"/>
    <w:rsid w:val="00026B2B"/>
    <w:rsid w:val="0003123A"/>
    <w:rsid w:val="00035877"/>
    <w:rsid w:val="000403FF"/>
    <w:rsid w:val="00047857"/>
    <w:rsid w:val="000757F3"/>
    <w:rsid w:val="00077ED0"/>
    <w:rsid w:val="000939AE"/>
    <w:rsid w:val="000A1A59"/>
    <w:rsid w:val="000C1DEF"/>
    <w:rsid w:val="000E1FF5"/>
    <w:rsid w:val="000E2304"/>
    <w:rsid w:val="000E7D3D"/>
    <w:rsid w:val="000F39AC"/>
    <w:rsid w:val="000F5036"/>
    <w:rsid w:val="000F509D"/>
    <w:rsid w:val="0012197A"/>
    <w:rsid w:val="00134A8D"/>
    <w:rsid w:val="0014078B"/>
    <w:rsid w:val="00144998"/>
    <w:rsid w:val="00164F0C"/>
    <w:rsid w:val="00180694"/>
    <w:rsid w:val="0018532D"/>
    <w:rsid w:val="00194930"/>
    <w:rsid w:val="00194BF9"/>
    <w:rsid w:val="00197295"/>
    <w:rsid w:val="001A0CAD"/>
    <w:rsid w:val="001A7B94"/>
    <w:rsid w:val="001C0D91"/>
    <w:rsid w:val="002079B7"/>
    <w:rsid w:val="00236C84"/>
    <w:rsid w:val="0025397A"/>
    <w:rsid w:val="00261511"/>
    <w:rsid w:val="00264F3B"/>
    <w:rsid w:val="002B1960"/>
    <w:rsid w:val="002B28F5"/>
    <w:rsid w:val="002B5E89"/>
    <w:rsid w:val="002B661F"/>
    <w:rsid w:val="002C381C"/>
    <w:rsid w:val="002D5391"/>
    <w:rsid w:val="002E2D2B"/>
    <w:rsid w:val="002F4EFD"/>
    <w:rsid w:val="003038DB"/>
    <w:rsid w:val="003119E7"/>
    <w:rsid w:val="00325D56"/>
    <w:rsid w:val="003347DC"/>
    <w:rsid w:val="00336A50"/>
    <w:rsid w:val="0035247F"/>
    <w:rsid w:val="00354629"/>
    <w:rsid w:val="003716D4"/>
    <w:rsid w:val="00383A8E"/>
    <w:rsid w:val="00386C3B"/>
    <w:rsid w:val="00386ECD"/>
    <w:rsid w:val="00396871"/>
    <w:rsid w:val="003A2980"/>
    <w:rsid w:val="003B699B"/>
    <w:rsid w:val="003F001B"/>
    <w:rsid w:val="003F79D6"/>
    <w:rsid w:val="00404A1D"/>
    <w:rsid w:val="0040569C"/>
    <w:rsid w:val="0041200A"/>
    <w:rsid w:val="0043144B"/>
    <w:rsid w:val="004407AD"/>
    <w:rsid w:val="004435A0"/>
    <w:rsid w:val="00462536"/>
    <w:rsid w:val="00465AEB"/>
    <w:rsid w:val="00467247"/>
    <w:rsid w:val="00492A8B"/>
    <w:rsid w:val="004C1C7F"/>
    <w:rsid w:val="004D2E00"/>
    <w:rsid w:val="004D3239"/>
    <w:rsid w:val="004D6420"/>
    <w:rsid w:val="004D6B39"/>
    <w:rsid w:val="004E37F1"/>
    <w:rsid w:val="004E632C"/>
    <w:rsid w:val="00527184"/>
    <w:rsid w:val="00527B45"/>
    <w:rsid w:val="00546011"/>
    <w:rsid w:val="00547157"/>
    <w:rsid w:val="005539A9"/>
    <w:rsid w:val="00563278"/>
    <w:rsid w:val="00573348"/>
    <w:rsid w:val="005A5F59"/>
    <w:rsid w:val="005A6699"/>
    <w:rsid w:val="005E4808"/>
    <w:rsid w:val="005F68EA"/>
    <w:rsid w:val="006236AF"/>
    <w:rsid w:val="006312A4"/>
    <w:rsid w:val="00640E6A"/>
    <w:rsid w:val="00661792"/>
    <w:rsid w:val="006E219B"/>
    <w:rsid w:val="006E3AB2"/>
    <w:rsid w:val="006F4D51"/>
    <w:rsid w:val="00706CC8"/>
    <w:rsid w:val="00712D4A"/>
    <w:rsid w:val="00715AB8"/>
    <w:rsid w:val="0074586D"/>
    <w:rsid w:val="00781008"/>
    <w:rsid w:val="007A0AF2"/>
    <w:rsid w:val="007A7F1C"/>
    <w:rsid w:val="007D4323"/>
    <w:rsid w:val="007D4C7F"/>
    <w:rsid w:val="007E21B6"/>
    <w:rsid w:val="007E6058"/>
    <w:rsid w:val="007F5892"/>
    <w:rsid w:val="007F7D16"/>
    <w:rsid w:val="008019DC"/>
    <w:rsid w:val="0080215F"/>
    <w:rsid w:val="0080740D"/>
    <w:rsid w:val="00847FFE"/>
    <w:rsid w:val="00867BFA"/>
    <w:rsid w:val="00896594"/>
    <w:rsid w:val="008B2AD6"/>
    <w:rsid w:val="008C5ABE"/>
    <w:rsid w:val="008E0450"/>
    <w:rsid w:val="008F7257"/>
    <w:rsid w:val="0091769C"/>
    <w:rsid w:val="00924989"/>
    <w:rsid w:val="00935759"/>
    <w:rsid w:val="009403E0"/>
    <w:rsid w:val="0094503E"/>
    <w:rsid w:val="00982FBF"/>
    <w:rsid w:val="009A3E5B"/>
    <w:rsid w:val="009A4A46"/>
    <w:rsid w:val="009C3536"/>
    <w:rsid w:val="009E0D43"/>
    <w:rsid w:val="009F4F70"/>
    <w:rsid w:val="00A15C42"/>
    <w:rsid w:val="00A2029B"/>
    <w:rsid w:val="00A202DC"/>
    <w:rsid w:val="00A27E79"/>
    <w:rsid w:val="00A373D0"/>
    <w:rsid w:val="00A601B2"/>
    <w:rsid w:val="00A75D0B"/>
    <w:rsid w:val="00A81E9A"/>
    <w:rsid w:val="00A8206A"/>
    <w:rsid w:val="00A83253"/>
    <w:rsid w:val="00A84023"/>
    <w:rsid w:val="00A84FFD"/>
    <w:rsid w:val="00A864F9"/>
    <w:rsid w:val="00A877EC"/>
    <w:rsid w:val="00AA1744"/>
    <w:rsid w:val="00AA4005"/>
    <w:rsid w:val="00AA4FEC"/>
    <w:rsid w:val="00AA7784"/>
    <w:rsid w:val="00AC3526"/>
    <w:rsid w:val="00AD5AE5"/>
    <w:rsid w:val="00AD6815"/>
    <w:rsid w:val="00AF535C"/>
    <w:rsid w:val="00B102D2"/>
    <w:rsid w:val="00B21F4C"/>
    <w:rsid w:val="00B23E3B"/>
    <w:rsid w:val="00B31448"/>
    <w:rsid w:val="00B53CEC"/>
    <w:rsid w:val="00B54785"/>
    <w:rsid w:val="00B54A2B"/>
    <w:rsid w:val="00B55ED9"/>
    <w:rsid w:val="00B62A4E"/>
    <w:rsid w:val="00B634CA"/>
    <w:rsid w:val="00B75D13"/>
    <w:rsid w:val="00B92B21"/>
    <w:rsid w:val="00BA4906"/>
    <w:rsid w:val="00BB0910"/>
    <w:rsid w:val="00BC50AE"/>
    <w:rsid w:val="00BF4431"/>
    <w:rsid w:val="00BF657D"/>
    <w:rsid w:val="00C113A7"/>
    <w:rsid w:val="00C137E0"/>
    <w:rsid w:val="00C26448"/>
    <w:rsid w:val="00C30ED4"/>
    <w:rsid w:val="00C60FB0"/>
    <w:rsid w:val="00C67B98"/>
    <w:rsid w:val="00C87C61"/>
    <w:rsid w:val="00CA72CC"/>
    <w:rsid w:val="00CA7887"/>
    <w:rsid w:val="00CB6D05"/>
    <w:rsid w:val="00CC08A8"/>
    <w:rsid w:val="00CC1B26"/>
    <w:rsid w:val="00CD19FD"/>
    <w:rsid w:val="00CD3FF0"/>
    <w:rsid w:val="00CE10A6"/>
    <w:rsid w:val="00CE222B"/>
    <w:rsid w:val="00CE7FF3"/>
    <w:rsid w:val="00D23D0D"/>
    <w:rsid w:val="00D24849"/>
    <w:rsid w:val="00D41391"/>
    <w:rsid w:val="00D52CA4"/>
    <w:rsid w:val="00D645DE"/>
    <w:rsid w:val="00D64CD1"/>
    <w:rsid w:val="00D843C5"/>
    <w:rsid w:val="00DA15DC"/>
    <w:rsid w:val="00DC6463"/>
    <w:rsid w:val="00DD728E"/>
    <w:rsid w:val="00E03404"/>
    <w:rsid w:val="00E47097"/>
    <w:rsid w:val="00E5001C"/>
    <w:rsid w:val="00E542A6"/>
    <w:rsid w:val="00E65D47"/>
    <w:rsid w:val="00E71792"/>
    <w:rsid w:val="00E87498"/>
    <w:rsid w:val="00E936CD"/>
    <w:rsid w:val="00EA3D3C"/>
    <w:rsid w:val="00ED5D88"/>
    <w:rsid w:val="00EF1E3C"/>
    <w:rsid w:val="00EF5775"/>
    <w:rsid w:val="00F0780E"/>
    <w:rsid w:val="00F25DDA"/>
    <w:rsid w:val="00F57BE6"/>
    <w:rsid w:val="00F60AA7"/>
    <w:rsid w:val="00F64CBE"/>
    <w:rsid w:val="00F65B53"/>
    <w:rsid w:val="00F71972"/>
    <w:rsid w:val="00F84E9F"/>
    <w:rsid w:val="00F86E48"/>
    <w:rsid w:val="00F87232"/>
    <w:rsid w:val="00FB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57"/>
  </w:style>
  <w:style w:type="paragraph" w:styleId="1">
    <w:name w:val="heading 1"/>
    <w:basedOn w:val="a"/>
    <w:next w:val="a"/>
    <w:link w:val="10"/>
    <w:uiPriority w:val="9"/>
    <w:qFormat/>
    <w:rsid w:val="002B19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3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F4F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019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019D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ED4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C30ED4"/>
    <w:rPr>
      <w:i/>
      <w:iCs/>
      <w:color w:val="808080" w:themeColor="text1" w:themeTint="7F"/>
    </w:rPr>
  </w:style>
  <w:style w:type="character" w:styleId="a5">
    <w:name w:val="Book Title"/>
    <w:basedOn w:val="a0"/>
    <w:uiPriority w:val="33"/>
    <w:qFormat/>
    <w:rsid w:val="00C30ED4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uiPriority w:val="9"/>
    <w:rsid w:val="009403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04785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B19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unhideWhenUsed/>
    <w:rsid w:val="00C6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60F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661792"/>
    <w:pPr>
      <w:spacing w:after="0" w:line="240" w:lineRule="auto"/>
    </w:pPr>
  </w:style>
  <w:style w:type="paragraph" w:styleId="aa">
    <w:name w:val="Subtitle"/>
    <w:basedOn w:val="a"/>
    <w:next w:val="a"/>
    <w:link w:val="ab"/>
    <w:uiPriority w:val="11"/>
    <w:qFormat/>
    <w:rsid w:val="00C67B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C67B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F4F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17">
    <w:name w:val="c17"/>
    <w:basedOn w:val="a"/>
    <w:rsid w:val="00CC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C08A8"/>
  </w:style>
  <w:style w:type="paragraph" w:customStyle="1" w:styleId="c18">
    <w:name w:val="c18"/>
    <w:basedOn w:val="a"/>
    <w:rsid w:val="00CC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C08A8"/>
  </w:style>
  <w:style w:type="character" w:customStyle="1" w:styleId="40">
    <w:name w:val="Заголовок 4 Знак"/>
    <w:basedOn w:val="a0"/>
    <w:link w:val="4"/>
    <w:uiPriority w:val="9"/>
    <w:rsid w:val="008019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019D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AA1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174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B28F5"/>
  </w:style>
  <w:style w:type="character" w:styleId="ae">
    <w:name w:val="Emphasis"/>
    <w:qFormat/>
    <w:rsid w:val="002B28F5"/>
    <w:rPr>
      <w:i/>
      <w:iCs/>
    </w:rPr>
  </w:style>
  <w:style w:type="character" w:styleId="af">
    <w:name w:val="Strong"/>
    <w:uiPriority w:val="22"/>
    <w:qFormat/>
    <w:rsid w:val="002B28F5"/>
    <w:rPr>
      <w:b/>
      <w:bCs/>
    </w:rPr>
  </w:style>
  <w:style w:type="character" w:customStyle="1" w:styleId="c10">
    <w:name w:val="c10"/>
    <w:basedOn w:val="a0"/>
    <w:rsid w:val="00404A1D"/>
  </w:style>
  <w:style w:type="character" w:customStyle="1" w:styleId="c5">
    <w:name w:val="c5"/>
    <w:basedOn w:val="a0"/>
    <w:rsid w:val="00404A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EDE4F-48C5-4CB3-8991-91F7B1F9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48</Pages>
  <Words>8709</Words>
  <Characters>49644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Учитель</cp:lastModifiedBy>
  <cp:revision>94</cp:revision>
  <dcterms:created xsi:type="dcterms:W3CDTF">2020-03-08T18:11:00Z</dcterms:created>
  <dcterms:modified xsi:type="dcterms:W3CDTF">2020-03-11T05:57:00Z</dcterms:modified>
</cp:coreProperties>
</file>